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Default="006D2418" w:rsidP="007117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24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937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11.01.2023</w:t>
      </w:r>
      <w:r w:rsidRPr="006D24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937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</w:t>
      </w:r>
    </w:p>
    <w:p w:rsidR="00286B7A" w:rsidRDefault="00286B7A" w:rsidP="007117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86B7A" w:rsidRDefault="00286B7A" w:rsidP="007117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86B7A" w:rsidRDefault="00286B7A" w:rsidP="0028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постановления администрации муниципального образования Воловский район от 30.05.2016 № 416 </w:t>
      </w:r>
    </w:p>
    <w:p w:rsidR="00286B7A" w:rsidRDefault="00286B7A" w:rsidP="0028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Перечня земельных участков, предназначенных для бесплатного предоставления в собственность</w:t>
      </w:r>
    </w:p>
    <w:p w:rsidR="00286B7A" w:rsidRPr="00D52327" w:rsidRDefault="00286B7A" w:rsidP="0028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 категориям граждан»</w:t>
      </w:r>
    </w:p>
    <w:p w:rsidR="00286B7A" w:rsidRPr="00D52327" w:rsidRDefault="00286B7A" w:rsidP="00286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B7A" w:rsidRPr="00D52327" w:rsidRDefault="00286B7A" w:rsidP="00286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B7A" w:rsidRPr="00D52327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86B7A" w:rsidRPr="00D52327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постановления администрации муниципального образования Воловский район от 30.05.2016 № 416 «Об утверждении Перечня земельных участков, предназначенных для бесплатного предоставления в собственность отдельным категориям граждан».</w:t>
      </w:r>
    </w:p>
    <w:p w:rsidR="00286B7A" w:rsidRPr="00D52327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52327">
        <w:rPr>
          <w:rFonts w:ascii="Times New Roman" w:hAnsi="Times New Roman" w:cs="Times New Roman"/>
          <w:sz w:val="28"/>
          <w:szCs w:val="28"/>
        </w:rPr>
        <w:t>Отделу по информационной работе комитета по организационн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Pr="00D52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разместить постановление</w:t>
      </w:r>
      <w:proofErr w:type="gramEnd"/>
      <w:r w:rsidRPr="00D52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официальном сайте муниципального образования Воловский район в сети «Интернет».</w:t>
      </w:r>
    </w:p>
    <w:p w:rsidR="00286B7A" w:rsidRPr="00D52327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286B7A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7A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7A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7A" w:rsidRDefault="00286B7A" w:rsidP="00286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    С.Ю. </w:t>
      </w:r>
      <w:proofErr w:type="spellStart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sectPr w:rsidR="006D2418" w:rsidSect="006B013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B3" w:rsidRDefault="009F5DB3" w:rsidP="006B0130">
      <w:pPr>
        <w:spacing w:after="0" w:line="240" w:lineRule="auto"/>
      </w:pPr>
      <w:r>
        <w:separator/>
      </w:r>
    </w:p>
  </w:endnote>
  <w:endnote w:type="continuationSeparator" w:id="0">
    <w:p w:rsidR="009F5DB3" w:rsidRDefault="009F5DB3" w:rsidP="006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B3" w:rsidRDefault="009F5DB3" w:rsidP="006B0130">
      <w:pPr>
        <w:spacing w:after="0" w:line="240" w:lineRule="auto"/>
      </w:pPr>
      <w:r>
        <w:separator/>
      </w:r>
    </w:p>
  </w:footnote>
  <w:footnote w:type="continuationSeparator" w:id="0">
    <w:p w:rsidR="009F5DB3" w:rsidRDefault="009F5DB3" w:rsidP="006B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81808"/>
      <w:docPartObj>
        <w:docPartGallery w:val="Page Numbers (Top of Page)"/>
        <w:docPartUnique/>
      </w:docPartObj>
    </w:sdtPr>
    <w:sdtEndPr/>
    <w:sdtContent>
      <w:p w:rsidR="006B0130" w:rsidRDefault="006B01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7A">
          <w:rPr>
            <w:noProof/>
          </w:rPr>
          <w:t>3</w:t>
        </w:r>
        <w:r>
          <w:fldChar w:fldCharType="end"/>
        </w:r>
      </w:p>
    </w:sdtContent>
  </w:sdt>
  <w:p w:rsidR="006B0130" w:rsidRDefault="006B0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8DF"/>
    <w:multiLevelType w:val="hybridMultilevel"/>
    <w:tmpl w:val="91F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3B2A"/>
    <w:multiLevelType w:val="hybridMultilevel"/>
    <w:tmpl w:val="4808C4F4"/>
    <w:lvl w:ilvl="0" w:tplc="4CB4040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5"/>
    <w:rsid w:val="00190EB5"/>
    <w:rsid w:val="001B2154"/>
    <w:rsid w:val="00223849"/>
    <w:rsid w:val="002575D3"/>
    <w:rsid w:val="00286B7A"/>
    <w:rsid w:val="003261AE"/>
    <w:rsid w:val="00371688"/>
    <w:rsid w:val="003C5E32"/>
    <w:rsid w:val="00447696"/>
    <w:rsid w:val="004555A8"/>
    <w:rsid w:val="004A683E"/>
    <w:rsid w:val="005E0C29"/>
    <w:rsid w:val="006276DC"/>
    <w:rsid w:val="006B0130"/>
    <w:rsid w:val="006B5E30"/>
    <w:rsid w:val="006D2418"/>
    <w:rsid w:val="0071175D"/>
    <w:rsid w:val="007870C8"/>
    <w:rsid w:val="007A7483"/>
    <w:rsid w:val="00860F86"/>
    <w:rsid w:val="00863806"/>
    <w:rsid w:val="0086486A"/>
    <w:rsid w:val="0087072B"/>
    <w:rsid w:val="008A2BE2"/>
    <w:rsid w:val="008C45C7"/>
    <w:rsid w:val="009377E7"/>
    <w:rsid w:val="009F5DB3"/>
    <w:rsid w:val="00A435BD"/>
    <w:rsid w:val="00A8047B"/>
    <w:rsid w:val="00A87402"/>
    <w:rsid w:val="00AB3108"/>
    <w:rsid w:val="00B07484"/>
    <w:rsid w:val="00BF7C77"/>
    <w:rsid w:val="00C977CB"/>
    <w:rsid w:val="00CC47AD"/>
    <w:rsid w:val="00CF7706"/>
    <w:rsid w:val="00D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E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30"/>
  </w:style>
  <w:style w:type="paragraph" w:styleId="a6">
    <w:name w:val="footer"/>
    <w:basedOn w:val="a"/>
    <w:link w:val="a7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30"/>
  </w:style>
  <w:style w:type="paragraph" w:customStyle="1" w:styleId="ConsPlusNormal">
    <w:name w:val="ConsPlusNormal"/>
    <w:rsid w:val="006B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rsid w:val="006B5E3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5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6B5E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E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30"/>
  </w:style>
  <w:style w:type="paragraph" w:styleId="a6">
    <w:name w:val="footer"/>
    <w:basedOn w:val="a"/>
    <w:link w:val="a7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30"/>
  </w:style>
  <w:style w:type="paragraph" w:customStyle="1" w:styleId="ConsPlusNormal">
    <w:name w:val="ConsPlusNormal"/>
    <w:rsid w:val="006B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rsid w:val="006B5E3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5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6B5E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ARM-003</cp:lastModifiedBy>
  <cp:revision>2</cp:revision>
  <cp:lastPrinted>2022-01-10T07:08:00Z</cp:lastPrinted>
  <dcterms:created xsi:type="dcterms:W3CDTF">2023-01-13T10:02:00Z</dcterms:created>
  <dcterms:modified xsi:type="dcterms:W3CDTF">2023-01-13T10:02:00Z</dcterms:modified>
</cp:coreProperties>
</file>