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1" w:rsidRPr="00FC5745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FC7A71" w:rsidRPr="00FC5745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ВОЛОВСКИЙ РАЙОН</w:t>
      </w:r>
    </w:p>
    <w:p w:rsidR="00FC7A71" w:rsidRPr="00FC5745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FC7A71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5745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C7A71" w:rsidRPr="00FC5745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A71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C7A71" w:rsidRPr="00FC5745" w:rsidRDefault="00FC7A71" w:rsidP="00FC7A7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A71" w:rsidRPr="00FC5745" w:rsidRDefault="00FC7A71" w:rsidP="00FC7A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745">
        <w:rPr>
          <w:rFonts w:ascii="Times New Roman" w:hAnsi="Times New Roman" w:cs="Times New Roman"/>
          <w:sz w:val="28"/>
          <w:szCs w:val="28"/>
        </w:rPr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29.05.2024 года                                                             № 9-4</w:t>
      </w:r>
    </w:p>
    <w:p w:rsidR="00FC7A71" w:rsidRPr="00FC5745" w:rsidRDefault="00FC7A71" w:rsidP="00FC7A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57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A71" w:rsidRDefault="00FC7A71" w:rsidP="00C35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7A71" w:rsidRDefault="006178A3" w:rsidP="00C35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внесении </w:t>
      </w:r>
      <w:r w:rsidR="0066793A">
        <w:rPr>
          <w:rFonts w:ascii="Times New Roman" w:hAnsi="Times New Roman" w:cs="Times New Roman"/>
          <w:b/>
          <w:bCs/>
          <w:spacing w:val="1"/>
          <w:sz w:val="28"/>
          <w:szCs w:val="28"/>
        </w:rPr>
        <w:t>изменения</w:t>
      </w:r>
      <w:r w:rsidRPr="00FC574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решение Собрания представителей муниципального образования Воловский район от </w:t>
      </w:r>
      <w:r w:rsidR="0066793A">
        <w:rPr>
          <w:rFonts w:ascii="Times New Roman" w:hAnsi="Times New Roman" w:cs="Times New Roman"/>
          <w:b/>
          <w:bCs/>
          <w:spacing w:val="-1"/>
          <w:sz w:val="28"/>
          <w:szCs w:val="28"/>
        </w:rPr>
        <w:t>27.12.2018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</w:t>
      </w:r>
      <w:r w:rsidR="00FC7A7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6793A">
        <w:rPr>
          <w:rFonts w:ascii="Times New Roman" w:hAnsi="Times New Roman" w:cs="Times New Roman"/>
          <w:b/>
          <w:bCs/>
          <w:spacing w:val="-1"/>
          <w:sz w:val="28"/>
          <w:szCs w:val="28"/>
        </w:rPr>
        <w:t>5-6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C35595" w:rsidRPr="0066793A" w:rsidRDefault="006178A3" w:rsidP="00C35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5595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C35595" w:rsidRPr="00C35595">
        <w:rPr>
          <w:rFonts w:ascii="Times New Roman" w:hAnsi="Times New Roman" w:cs="Times New Roman"/>
          <w:b/>
          <w:sz w:val="28"/>
          <w:szCs w:val="28"/>
        </w:rPr>
        <w:t>Об</w:t>
      </w:r>
      <w:r w:rsidR="00FC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92D">
        <w:rPr>
          <w:rFonts w:ascii="Times New Roman" w:hAnsi="Times New Roman" w:cs="Times New Roman"/>
          <w:b/>
          <w:sz w:val="28"/>
          <w:szCs w:val="28"/>
        </w:rPr>
        <w:t>и</w:t>
      </w:r>
      <w:r w:rsidR="0066793A">
        <w:rPr>
          <w:rFonts w:ascii="Times New Roman" w:hAnsi="Times New Roman" w:cs="Times New Roman"/>
          <w:b/>
          <w:sz w:val="28"/>
          <w:szCs w:val="28"/>
        </w:rPr>
        <w:t>мущественной поддержке субъектов малого и среднего предпринимательства при предоставлении муниципального имущества</w:t>
      </w:r>
      <w:r w:rsidR="00C35595" w:rsidRPr="006679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178A3" w:rsidRPr="0066793A" w:rsidRDefault="00C35595" w:rsidP="00C35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6793A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Воловский район</w:t>
      </w:r>
      <w:r w:rsidR="006178A3" w:rsidRPr="0066793A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FC7A71" w:rsidRDefault="00FC7A71" w:rsidP="009C792D">
      <w:pPr>
        <w:jc w:val="both"/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</w:pPr>
    </w:p>
    <w:p w:rsidR="009C792D" w:rsidRPr="009C792D" w:rsidRDefault="009C792D" w:rsidP="00FC7A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9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Федеральными</w:t>
      </w:r>
      <w:r w:rsidRPr="009C792D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C792D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Федерации»,  от 26.07.2006 № 135-ФЗ «О защите конкуренции», на основании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6178A3" w:rsidRPr="003D1EBC" w:rsidRDefault="00FC7A71" w:rsidP="00FC7A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6178A3" w:rsidRPr="003D1EBC">
        <w:rPr>
          <w:rFonts w:ascii="Times New Roman" w:hAnsi="Times New Roman" w:cs="Times New Roman"/>
          <w:spacing w:val="-6"/>
          <w:sz w:val="28"/>
          <w:szCs w:val="28"/>
        </w:rPr>
        <w:t>Внести в</w:t>
      </w:r>
      <w:r w:rsidR="00F10614" w:rsidRPr="003D1EBC">
        <w:rPr>
          <w:rFonts w:ascii="Times New Roman" w:hAnsi="Times New Roman" w:cs="Times New Roman"/>
          <w:spacing w:val="-6"/>
          <w:sz w:val="28"/>
          <w:szCs w:val="28"/>
        </w:rPr>
        <w:t xml:space="preserve"> решение Собрания представителей муниципального образования Воловский район </w:t>
      </w:r>
      <w:r w:rsidR="003D1EBC" w:rsidRPr="003D1EBC">
        <w:rPr>
          <w:rFonts w:ascii="Times New Roman" w:hAnsi="Times New Roman" w:cs="Times New Roman"/>
          <w:bCs/>
          <w:spacing w:val="-1"/>
          <w:sz w:val="28"/>
          <w:szCs w:val="28"/>
        </w:rPr>
        <w:t>от 27.12.2018 №5-6 «</w:t>
      </w:r>
      <w:r w:rsidR="00963BF1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bookmarkStart w:id="0" w:name="_GoBack"/>
      <w:bookmarkEnd w:id="0"/>
      <w:r w:rsidR="003D1EBC" w:rsidRPr="003D1EBC">
        <w:rPr>
          <w:rFonts w:ascii="Times New Roman" w:hAnsi="Times New Roman" w:cs="Times New Roman"/>
          <w:sz w:val="28"/>
          <w:szCs w:val="28"/>
        </w:rPr>
        <w:t>б имущественной поддержке субъектов малого и среднего предпринимательства при предоставлении муниципального имущества</w:t>
      </w:r>
      <w:r w:rsidR="003D1EBC" w:rsidRPr="003D1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1EBC" w:rsidRPr="003D1EBC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="003D1EBC" w:rsidRPr="003D1E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="003D1EBC" w:rsidRPr="003D1EBC">
        <w:rPr>
          <w:rFonts w:ascii="Times New Roman" w:hAnsi="Times New Roman" w:cs="Times New Roman"/>
          <w:spacing w:val="-4"/>
          <w:sz w:val="28"/>
          <w:szCs w:val="28"/>
        </w:rPr>
        <w:t>следующее изменение</w:t>
      </w:r>
      <w:r w:rsidR="006178A3" w:rsidRPr="003D1EBC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5E12C2" w:rsidRPr="00FC7A71" w:rsidRDefault="00506FD3" w:rsidP="00FC7A7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7A7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503326" w:rsidRPr="00FC7A71">
        <w:rPr>
          <w:rFonts w:ascii="Times New Roman" w:hAnsi="Times New Roman" w:cs="Times New Roman"/>
          <w:spacing w:val="1"/>
          <w:sz w:val="28"/>
          <w:szCs w:val="28"/>
        </w:rPr>
        <w:t xml:space="preserve">ункт </w:t>
      </w:r>
      <w:r w:rsidR="009A2157" w:rsidRPr="00FC7A71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FC7A71">
        <w:rPr>
          <w:rFonts w:ascii="Times New Roman" w:hAnsi="Times New Roman" w:cs="Times New Roman"/>
          <w:spacing w:val="1"/>
          <w:sz w:val="28"/>
          <w:szCs w:val="28"/>
        </w:rPr>
        <w:t xml:space="preserve"> приложения к решению</w:t>
      </w:r>
      <w:r w:rsidR="005E12C2" w:rsidRPr="00FC7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7A71">
        <w:rPr>
          <w:rFonts w:ascii="Times New Roman" w:hAnsi="Times New Roman" w:cs="Times New Roman"/>
          <w:spacing w:val="1"/>
          <w:sz w:val="28"/>
          <w:szCs w:val="28"/>
        </w:rPr>
        <w:t xml:space="preserve">изложить в следующей </w:t>
      </w:r>
      <w:r w:rsidR="00503326" w:rsidRPr="00FC7A71">
        <w:rPr>
          <w:rFonts w:ascii="Times New Roman" w:hAnsi="Times New Roman" w:cs="Times New Roman"/>
          <w:spacing w:val="1"/>
          <w:sz w:val="28"/>
          <w:szCs w:val="28"/>
        </w:rPr>
        <w:t>редакции:</w:t>
      </w:r>
    </w:p>
    <w:p w:rsidR="004C3DC5" w:rsidRPr="004C3DC5" w:rsidRDefault="00503326" w:rsidP="00FC7A71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0A6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9A2157" w:rsidRPr="00E360A6">
        <w:rPr>
          <w:rFonts w:ascii="Times New Roman" w:hAnsi="Times New Roman" w:cs="Times New Roman"/>
          <w:spacing w:val="1"/>
          <w:sz w:val="28"/>
          <w:szCs w:val="28"/>
        </w:rPr>
        <w:t>9.</w:t>
      </w:r>
      <w:r w:rsidR="009A2157" w:rsidRPr="00E360A6">
        <w:rPr>
          <w:rFonts w:ascii="Times New Roman" w:hAnsi="Times New Roman" w:cs="Times New Roman"/>
          <w:sz w:val="28"/>
          <w:szCs w:val="28"/>
        </w:rPr>
        <w:t xml:space="preserve">Проведение торгов на право заключения договоров аренды осуществляется в соответствии с приказом Федеральной антимонопольной службы Российской Федерации </w:t>
      </w:r>
      <w:r w:rsidR="004C3DC5" w:rsidRPr="00E360A6">
        <w:rPr>
          <w:rFonts w:ascii="Times New Roman" w:hAnsi="Times New Roman" w:cs="Times New Roman"/>
          <w:sz w:val="28"/>
          <w:szCs w:val="28"/>
        </w:rPr>
        <w:t xml:space="preserve">от 21 марта 2023 года № 147/23 </w:t>
      </w:r>
      <w:r w:rsidR="00E360A6" w:rsidRPr="00E360A6">
        <w:rPr>
          <w:rFonts w:ascii="Times New Roman" w:hAnsi="Times New Roman" w:cs="Times New Roman"/>
          <w:sz w:val="28"/>
          <w:szCs w:val="28"/>
        </w:rPr>
        <w:t>«</w:t>
      </w:r>
      <w:r w:rsidR="00E360A6" w:rsidRPr="00E3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</w:t>
      </w:r>
    </w:p>
    <w:p w:rsidR="004C3DC5" w:rsidRPr="00E360A6" w:rsidRDefault="00E360A6" w:rsidP="00E360A6">
      <w:pPr>
        <w:jc w:val="both"/>
        <w:rPr>
          <w:rFonts w:ascii="Times New Roman" w:hAnsi="Times New Roman" w:cs="Times New Roman"/>
          <w:sz w:val="28"/>
          <w:szCs w:val="28"/>
        </w:rPr>
      </w:pPr>
      <w:r w:rsidRPr="00E36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</w:t>
      </w:r>
      <w:r w:rsidRPr="00E360A6">
        <w:rPr>
          <w:rFonts w:ascii="Times New Roman" w:hAnsi="Times New Roman" w:cs="Times New Roman"/>
          <w:sz w:val="28"/>
          <w:szCs w:val="28"/>
        </w:rPr>
        <w:t>».</w:t>
      </w:r>
    </w:p>
    <w:p w:rsidR="00780E0B" w:rsidRPr="00B656F2" w:rsidRDefault="00FC5745" w:rsidP="00FC7A71">
      <w:pPr>
        <w:pStyle w:val="ab"/>
        <w:ind w:firstLine="851"/>
        <w:jc w:val="both"/>
        <w:rPr>
          <w:sz w:val="28"/>
          <w:szCs w:val="28"/>
        </w:rPr>
      </w:pPr>
      <w:r w:rsidRPr="00B747BA">
        <w:rPr>
          <w:spacing w:val="14"/>
          <w:sz w:val="28"/>
          <w:szCs w:val="28"/>
        </w:rPr>
        <w:t>2</w:t>
      </w:r>
      <w:r w:rsidR="006178A3" w:rsidRPr="00B747BA">
        <w:rPr>
          <w:spacing w:val="14"/>
          <w:sz w:val="28"/>
          <w:szCs w:val="28"/>
        </w:rPr>
        <w:t>.</w:t>
      </w:r>
      <w:r w:rsidR="00780E0B">
        <w:rPr>
          <w:sz w:val="28"/>
          <w:szCs w:val="28"/>
        </w:rPr>
        <w:t>Обнародовать</w:t>
      </w:r>
      <w:r w:rsidR="00780E0B" w:rsidRPr="00B656F2">
        <w:rPr>
          <w:sz w:val="28"/>
          <w:szCs w:val="28"/>
        </w:rPr>
        <w:t xml:space="preserve"> настоящее решение на</w:t>
      </w:r>
      <w:r w:rsidR="00780E0B">
        <w:rPr>
          <w:sz w:val="28"/>
          <w:szCs w:val="28"/>
        </w:rPr>
        <w:t xml:space="preserve"> информационных стендах в местах официального обнародования муниципальных правовых актов муниципального образования Воловский район и разместить на</w:t>
      </w:r>
      <w:r w:rsidR="00780E0B" w:rsidRPr="00B656F2">
        <w:rPr>
          <w:sz w:val="28"/>
          <w:szCs w:val="28"/>
        </w:rPr>
        <w:t xml:space="preserve"> официальном сайте муниципального образования Воловский район в сети «Интерн</w:t>
      </w:r>
      <w:r w:rsidR="00780E0B">
        <w:rPr>
          <w:sz w:val="28"/>
          <w:szCs w:val="28"/>
        </w:rPr>
        <w:t>е</w:t>
      </w:r>
      <w:r w:rsidR="00780E0B" w:rsidRPr="00B656F2">
        <w:rPr>
          <w:sz w:val="28"/>
          <w:szCs w:val="28"/>
        </w:rPr>
        <w:t>т».</w:t>
      </w:r>
    </w:p>
    <w:p w:rsidR="006178A3" w:rsidRDefault="00FC5745" w:rsidP="00FC7A7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7BA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FC7A71">
        <w:rPr>
          <w:rFonts w:ascii="Times New Roman" w:hAnsi="Times New Roman" w:cs="Times New Roman"/>
          <w:spacing w:val="5"/>
          <w:sz w:val="28"/>
          <w:szCs w:val="28"/>
        </w:rPr>
        <w:t>.</w:t>
      </w:r>
      <w:r w:rsidR="00780E0B">
        <w:rPr>
          <w:rFonts w:ascii="Times New Roman" w:hAnsi="Times New Roman" w:cs="Times New Roman"/>
          <w:spacing w:val="5"/>
          <w:sz w:val="28"/>
          <w:szCs w:val="28"/>
        </w:rPr>
        <w:t>Р</w:t>
      </w:r>
      <w:r w:rsidR="006178A3" w:rsidRPr="00B747BA">
        <w:rPr>
          <w:rFonts w:ascii="Times New Roman" w:hAnsi="Times New Roman" w:cs="Times New Roman"/>
          <w:spacing w:val="5"/>
          <w:sz w:val="28"/>
          <w:szCs w:val="28"/>
        </w:rPr>
        <w:t>ешение вступает в силу со дня обнародования.</w:t>
      </w:r>
      <w:r w:rsidR="006178A3" w:rsidRPr="00B74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E86" w:rsidRPr="00B747BA" w:rsidRDefault="00BC7E86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51F" w:rsidRPr="00FC5745" w:rsidRDefault="006178A3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sz w:val="28"/>
          <w:szCs w:val="28"/>
        </w:rPr>
        <w:t xml:space="preserve">  </w:t>
      </w:r>
      <w:r w:rsidR="00B1451F" w:rsidRPr="00FC574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51F" w:rsidRPr="00FC5745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</w:p>
    <w:p w:rsidR="00B1451F" w:rsidRPr="00FC5745" w:rsidRDefault="00B1451F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8A3" w:rsidRPr="00FC5745" w:rsidRDefault="00B1451F" w:rsidP="00E605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 xml:space="preserve">            Воловский район                                                           С.М. Горбачёва</w:t>
      </w:r>
    </w:p>
    <w:p w:rsidR="00C35595" w:rsidRDefault="006178A3" w:rsidP="00C35595">
      <w:pPr>
        <w:pStyle w:val="Default"/>
        <w:rPr>
          <w:rFonts w:ascii="Times New Roman" w:hAnsi="Times New Roman" w:cs="Times New Roman"/>
        </w:rPr>
      </w:pPr>
      <w:r w:rsidRPr="00FC574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FC5745">
        <w:rPr>
          <w:rFonts w:ascii="Times New Roman" w:hAnsi="Times New Roman" w:cs="Times New Roman"/>
        </w:rPr>
        <w:t xml:space="preserve">                        </w:t>
      </w:r>
    </w:p>
    <w:sectPr w:rsidR="00C35595" w:rsidSect="00D20FC5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94" w:rsidRDefault="00BB1C94" w:rsidP="0000782D">
      <w:r>
        <w:separator/>
      </w:r>
    </w:p>
  </w:endnote>
  <w:endnote w:type="continuationSeparator" w:id="1">
    <w:p w:rsidR="00BB1C94" w:rsidRDefault="00BB1C94" w:rsidP="0000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94" w:rsidRDefault="00BB1C94" w:rsidP="0000782D">
      <w:r>
        <w:separator/>
      </w:r>
    </w:p>
  </w:footnote>
  <w:footnote w:type="continuationSeparator" w:id="1">
    <w:p w:rsidR="00BB1C94" w:rsidRDefault="00BB1C94" w:rsidP="0000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A3" w:rsidRDefault="00FE5C77" w:rsidP="00B4509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8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7A71">
      <w:rPr>
        <w:rStyle w:val="a6"/>
        <w:noProof/>
      </w:rPr>
      <w:t>2</w:t>
    </w:r>
    <w:r>
      <w:rPr>
        <w:rStyle w:val="a6"/>
      </w:rPr>
      <w:fldChar w:fldCharType="end"/>
    </w:r>
  </w:p>
  <w:p w:rsidR="006178A3" w:rsidRDefault="006178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7FF1"/>
    <w:multiLevelType w:val="multilevel"/>
    <w:tmpl w:val="26226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74754ED"/>
    <w:multiLevelType w:val="multilevel"/>
    <w:tmpl w:val="C4B4EB0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401E"/>
    <w:rsid w:val="0000782D"/>
    <w:rsid w:val="00024EB2"/>
    <w:rsid w:val="00030715"/>
    <w:rsid w:val="00055936"/>
    <w:rsid w:val="000D0D35"/>
    <w:rsid w:val="000F5695"/>
    <w:rsid w:val="0010042D"/>
    <w:rsid w:val="0019359D"/>
    <w:rsid w:val="001B120B"/>
    <w:rsid w:val="002740A2"/>
    <w:rsid w:val="002D4D1B"/>
    <w:rsid w:val="002F318B"/>
    <w:rsid w:val="002F5162"/>
    <w:rsid w:val="003145F8"/>
    <w:rsid w:val="003472AF"/>
    <w:rsid w:val="003542FB"/>
    <w:rsid w:val="00370352"/>
    <w:rsid w:val="00373702"/>
    <w:rsid w:val="0037720C"/>
    <w:rsid w:val="0038009C"/>
    <w:rsid w:val="00382D60"/>
    <w:rsid w:val="00397A6B"/>
    <w:rsid w:val="003C069F"/>
    <w:rsid w:val="003C36D6"/>
    <w:rsid w:val="003C582F"/>
    <w:rsid w:val="003D1EBC"/>
    <w:rsid w:val="003D4C1D"/>
    <w:rsid w:val="003E125E"/>
    <w:rsid w:val="004413EE"/>
    <w:rsid w:val="0044177B"/>
    <w:rsid w:val="0044253F"/>
    <w:rsid w:val="0045401E"/>
    <w:rsid w:val="00454EA2"/>
    <w:rsid w:val="004609CE"/>
    <w:rsid w:val="00496DBD"/>
    <w:rsid w:val="004A345F"/>
    <w:rsid w:val="004A36F6"/>
    <w:rsid w:val="004A6C2F"/>
    <w:rsid w:val="004C3DC5"/>
    <w:rsid w:val="004C5994"/>
    <w:rsid w:val="00500B2F"/>
    <w:rsid w:val="00501E26"/>
    <w:rsid w:val="00503326"/>
    <w:rsid w:val="00506FD3"/>
    <w:rsid w:val="005908C4"/>
    <w:rsid w:val="00592797"/>
    <w:rsid w:val="005C5A2F"/>
    <w:rsid w:val="005E12C2"/>
    <w:rsid w:val="005E5138"/>
    <w:rsid w:val="00604510"/>
    <w:rsid w:val="006178A3"/>
    <w:rsid w:val="00620452"/>
    <w:rsid w:val="0062210B"/>
    <w:rsid w:val="00631136"/>
    <w:rsid w:val="006650F1"/>
    <w:rsid w:val="0066793A"/>
    <w:rsid w:val="00674C81"/>
    <w:rsid w:val="006A41DF"/>
    <w:rsid w:val="006C23A5"/>
    <w:rsid w:val="006D5252"/>
    <w:rsid w:val="00761110"/>
    <w:rsid w:val="00780E0B"/>
    <w:rsid w:val="007946F2"/>
    <w:rsid w:val="007C4CF8"/>
    <w:rsid w:val="007F77A0"/>
    <w:rsid w:val="00865545"/>
    <w:rsid w:val="00886695"/>
    <w:rsid w:val="008927E0"/>
    <w:rsid w:val="008A3279"/>
    <w:rsid w:val="008E5C1E"/>
    <w:rsid w:val="008E7611"/>
    <w:rsid w:val="00963BF1"/>
    <w:rsid w:val="009A2157"/>
    <w:rsid w:val="009C792D"/>
    <w:rsid w:val="00A3033C"/>
    <w:rsid w:val="00A306E2"/>
    <w:rsid w:val="00A31A86"/>
    <w:rsid w:val="00A8410B"/>
    <w:rsid w:val="00AA27E4"/>
    <w:rsid w:val="00AA2A5B"/>
    <w:rsid w:val="00B0439F"/>
    <w:rsid w:val="00B1451F"/>
    <w:rsid w:val="00B17C5F"/>
    <w:rsid w:val="00B24A6C"/>
    <w:rsid w:val="00B45091"/>
    <w:rsid w:val="00B6715B"/>
    <w:rsid w:val="00B71A2A"/>
    <w:rsid w:val="00B747BA"/>
    <w:rsid w:val="00BB1C94"/>
    <w:rsid w:val="00BC7E86"/>
    <w:rsid w:val="00BD0C36"/>
    <w:rsid w:val="00BD311B"/>
    <w:rsid w:val="00C01E4F"/>
    <w:rsid w:val="00C34D68"/>
    <w:rsid w:val="00C35595"/>
    <w:rsid w:val="00C40DFF"/>
    <w:rsid w:val="00C4774A"/>
    <w:rsid w:val="00C92443"/>
    <w:rsid w:val="00CA2BCF"/>
    <w:rsid w:val="00CA3F65"/>
    <w:rsid w:val="00CB762B"/>
    <w:rsid w:val="00CD39C9"/>
    <w:rsid w:val="00D06458"/>
    <w:rsid w:val="00D10885"/>
    <w:rsid w:val="00D20FC5"/>
    <w:rsid w:val="00D51D92"/>
    <w:rsid w:val="00D6189E"/>
    <w:rsid w:val="00D62583"/>
    <w:rsid w:val="00D93C9C"/>
    <w:rsid w:val="00DB33AE"/>
    <w:rsid w:val="00E360A6"/>
    <w:rsid w:val="00E40CC7"/>
    <w:rsid w:val="00E4703C"/>
    <w:rsid w:val="00E47B62"/>
    <w:rsid w:val="00E6050F"/>
    <w:rsid w:val="00E62D91"/>
    <w:rsid w:val="00EA295E"/>
    <w:rsid w:val="00EB12D3"/>
    <w:rsid w:val="00EC5279"/>
    <w:rsid w:val="00EE0920"/>
    <w:rsid w:val="00EE71B9"/>
    <w:rsid w:val="00EF0DC4"/>
    <w:rsid w:val="00EF32B3"/>
    <w:rsid w:val="00F10614"/>
    <w:rsid w:val="00F22D34"/>
    <w:rsid w:val="00F25EA4"/>
    <w:rsid w:val="00F339A6"/>
    <w:rsid w:val="00F537B6"/>
    <w:rsid w:val="00FA6F0E"/>
    <w:rsid w:val="00FA7B68"/>
    <w:rsid w:val="00FC4D20"/>
    <w:rsid w:val="00FC5745"/>
    <w:rsid w:val="00FC7A71"/>
    <w:rsid w:val="00FE5C77"/>
    <w:rsid w:val="00FE63CF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3559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F51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F5162"/>
    <w:rPr>
      <w:color w:val="0000FF"/>
      <w:u w:val="single"/>
    </w:rPr>
  </w:style>
  <w:style w:type="paragraph" w:styleId="ab">
    <w:name w:val="No Spacing"/>
    <w:qFormat/>
    <w:rsid w:val="009A21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3559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F51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F5162"/>
    <w:rPr>
      <w:color w:val="0000FF"/>
      <w:u w:val="single"/>
    </w:rPr>
  </w:style>
  <w:style w:type="paragraph" w:styleId="ab">
    <w:name w:val="No Spacing"/>
    <w:qFormat/>
    <w:rsid w:val="009A21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01EC-3FBD-4B32-AD0E-FF305FF9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7</cp:revision>
  <cp:lastPrinted>2021-07-05T12:01:00Z</cp:lastPrinted>
  <dcterms:created xsi:type="dcterms:W3CDTF">2024-04-12T12:21:00Z</dcterms:created>
  <dcterms:modified xsi:type="dcterms:W3CDTF">2024-05-30T07:26:00Z</dcterms:modified>
</cp:coreProperties>
</file>