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1E0"/>
      </w:tblPr>
      <w:tblGrid>
        <w:gridCol w:w="4785"/>
        <w:gridCol w:w="4785"/>
      </w:tblGrid>
      <w:tr w:rsidR="007F47E9" w:rsidRPr="00F6548C">
        <w:trPr>
          <w:jc w:val="center"/>
        </w:trPr>
        <w:tc>
          <w:tcPr>
            <w:tcW w:w="9570" w:type="dxa"/>
            <w:gridSpan w:val="2"/>
          </w:tcPr>
          <w:p w:rsidR="007F47E9" w:rsidRPr="00F6548C" w:rsidRDefault="007F47E9" w:rsidP="00ED5CEC">
            <w:pPr>
              <w:jc w:val="center"/>
              <w:rPr>
                <w:b/>
                <w:bCs/>
              </w:rPr>
            </w:pPr>
            <w:r w:rsidRPr="00F6548C">
              <w:rPr>
                <w:b/>
                <w:bCs/>
              </w:rPr>
              <w:t>ТУЛЬСКАЯ ОБЛАСТЬ</w:t>
            </w:r>
          </w:p>
        </w:tc>
      </w:tr>
      <w:tr w:rsidR="007F47E9" w:rsidRPr="00F6548C">
        <w:trPr>
          <w:jc w:val="center"/>
        </w:trPr>
        <w:tc>
          <w:tcPr>
            <w:tcW w:w="9570" w:type="dxa"/>
            <w:gridSpan w:val="2"/>
          </w:tcPr>
          <w:p w:rsidR="007F47E9" w:rsidRPr="00F6548C" w:rsidRDefault="007F47E9" w:rsidP="00ED5CEC">
            <w:pPr>
              <w:jc w:val="center"/>
              <w:rPr>
                <w:b/>
                <w:bCs/>
              </w:rPr>
            </w:pPr>
            <w:r w:rsidRPr="00F6548C">
              <w:rPr>
                <w:b/>
                <w:bCs/>
              </w:rPr>
              <w:t>МУНИЦИПАЛЬНОЕ ОБРАЗОВАНИЕ</w:t>
            </w:r>
          </w:p>
        </w:tc>
      </w:tr>
      <w:tr w:rsidR="007F47E9" w:rsidRPr="00F6548C">
        <w:trPr>
          <w:jc w:val="center"/>
        </w:trPr>
        <w:tc>
          <w:tcPr>
            <w:tcW w:w="9570" w:type="dxa"/>
            <w:gridSpan w:val="2"/>
          </w:tcPr>
          <w:p w:rsidR="007F47E9" w:rsidRPr="00F6548C" w:rsidRDefault="007F47E9" w:rsidP="00ED5CEC">
            <w:pPr>
              <w:jc w:val="center"/>
              <w:rPr>
                <w:b/>
                <w:bCs/>
              </w:rPr>
            </w:pPr>
            <w:r w:rsidRPr="00F6548C">
              <w:rPr>
                <w:b/>
                <w:bCs/>
              </w:rPr>
              <w:t>РАБОЧИЙ ПОСЕЛОК ВОЛОВО ВОЛОВСКОГО РАЙОНА</w:t>
            </w:r>
          </w:p>
          <w:p w:rsidR="007F47E9" w:rsidRPr="00F6548C" w:rsidRDefault="007F47E9" w:rsidP="00ED5CEC">
            <w:pPr>
              <w:jc w:val="center"/>
              <w:rPr>
                <w:b/>
                <w:bCs/>
              </w:rPr>
            </w:pPr>
            <w:r w:rsidRPr="00F6548C">
              <w:rPr>
                <w:b/>
                <w:bCs/>
              </w:rPr>
              <w:t>СОБРАНИЕ ДЕПУТАТОВ</w:t>
            </w:r>
          </w:p>
          <w:p w:rsidR="007F47E9" w:rsidRPr="00F6548C" w:rsidRDefault="009E4BC0" w:rsidP="00703C67">
            <w:pPr>
              <w:jc w:val="center"/>
              <w:rPr>
                <w:b/>
                <w:bCs/>
              </w:rPr>
            </w:pPr>
            <w:r w:rsidRPr="00F6548C">
              <w:rPr>
                <w:b/>
                <w:bCs/>
              </w:rPr>
              <w:t>7</w:t>
            </w:r>
            <w:r w:rsidR="007F47E9" w:rsidRPr="00F6548C">
              <w:rPr>
                <w:b/>
                <w:bCs/>
              </w:rPr>
              <w:t>-го созыва</w:t>
            </w:r>
          </w:p>
          <w:p w:rsidR="00EF48B7" w:rsidRPr="00F6548C" w:rsidRDefault="00EF48B7" w:rsidP="00703C67">
            <w:pPr>
              <w:jc w:val="center"/>
              <w:rPr>
                <w:b/>
                <w:bCs/>
              </w:rPr>
            </w:pPr>
          </w:p>
        </w:tc>
      </w:tr>
      <w:tr w:rsidR="007F47E9" w:rsidRPr="00F6548C">
        <w:trPr>
          <w:jc w:val="center"/>
        </w:trPr>
        <w:tc>
          <w:tcPr>
            <w:tcW w:w="9570" w:type="dxa"/>
            <w:gridSpan w:val="2"/>
          </w:tcPr>
          <w:p w:rsidR="007F47E9" w:rsidRPr="00F6548C" w:rsidRDefault="007F47E9" w:rsidP="00ED5CEC">
            <w:pPr>
              <w:rPr>
                <w:b/>
                <w:bCs/>
              </w:rPr>
            </w:pPr>
            <w:r w:rsidRPr="00F6548C">
              <w:rPr>
                <w:b/>
                <w:bCs/>
              </w:rPr>
              <w:t xml:space="preserve">                                                        </w:t>
            </w:r>
            <w:r w:rsidR="00F6548C">
              <w:rPr>
                <w:b/>
                <w:bCs/>
              </w:rPr>
              <w:t xml:space="preserve">            </w:t>
            </w:r>
            <w:r w:rsidRPr="00F6548C">
              <w:rPr>
                <w:b/>
                <w:bCs/>
              </w:rPr>
              <w:t>РЕШЕНИЕ</w:t>
            </w:r>
          </w:p>
        </w:tc>
      </w:tr>
      <w:tr w:rsidR="007F47E9" w:rsidRPr="00F6548C">
        <w:trPr>
          <w:jc w:val="center"/>
        </w:trPr>
        <w:tc>
          <w:tcPr>
            <w:tcW w:w="9570" w:type="dxa"/>
            <w:gridSpan w:val="2"/>
          </w:tcPr>
          <w:p w:rsidR="007F47E9" w:rsidRPr="00F6548C" w:rsidRDefault="007F47E9" w:rsidP="00ED5CEC">
            <w:pPr>
              <w:ind w:firstLine="709"/>
              <w:jc w:val="center"/>
            </w:pPr>
          </w:p>
        </w:tc>
      </w:tr>
      <w:tr w:rsidR="007F47E9" w:rsidRPr="00F6548C">
        <w:trPr>
          <w:trHeight w:val="337"/>
          <w:jc w:val="center"/>
        </w:trPr>
        <w:tc>
          <w:tcPr>
            <w:tcW w:w="4785" w:type="dxa"/>
          </w:tcPr>
          <w:p w:rsidR="007F47E9" w:rsidRPr="00F6548C" w:rsidRDefault="007F47E9" w:rsidP="00D75182">
            <w:r w:rsidRPr="00F6548C">
              <w:t xml:space="preserve">         от </w:t>
            </w:r>
            <w:r w:rsidR="00EF48B7" w:rsidRPr="00F6548C">
              <w:t>26.11.2024 года</w:t>
            </w:r>
          </w:p>
        </w:tc>
        <w:tc>
          <w:tcPr>
            <w:tcW w:w="4785" w:type="dxa"/>
          </w:tcPr>
          <w:p w:rsidR="007F47E9" w:rsidRPr="00F6548C" w:rsidRDefault="007F47E9" w:rsidP="00D75182">
            <w:pPr>
              <w:ind w:firstLine="709"/>
              <w:jc w:val="center"/>
            </w:pPr>
            <w:r w:rsidRPr="00F6548C">
              <w:t xml:space="preserve">                                № </w:t>
            </w:r>
            <w:r w:rsidR="00EF48B7" w:rsidRPr="00F6548C">
              <w:t>12-7</w:t>
            </w:r>
          </w:p>
        </w:tc>
      </w:tr>
    </w:tbl>
    <w:p w:rsidR="007F47E9" w:rsidRPr="00F6548C" w:rsidRDefault="007F47E9" w:rsidP="00CC51FE"/>
    <w:p w:rsidR="007F47E9" w:rsidRPr="00F6548C" w:rsidRDefault="007F47E9" w:rsidP="00C64B94">
      <w:pPr>
        <w:ind w:firstLine="708"/>
        <w:jc w:val="center"/>
        <w:rPr>
          <w:b/>
          <w:bCs/>
        </w:rPr>
      </w:pPr>
      <w:r w:rsidRPr="00F6548C">
        <w:rPr>
          <w:b/>
          <w:bCs/>
        </w:rPr>
        <w:t>О внесении изменени</w:t>
      </w:r>
      <w:r w:rsidR="00DC35EE" w:rsidRPr="00F6548C">
        <w:rPr>
          <w:b/>
          <w:bCs/>
        </w:rPr>
        <w:t>я</w:t>
      </w:r>
      <w:r w:rsidRPr="00F6548C">
        <w:rPr>
          <w:b/>
          <w:bCs/>
        </w:rPr>
        <w:t xml:space="preserve"> в решение Собрания депутатов муниципального образования рабочий поселок Волово </w:t>
      </w:r>
      <w:proofErr w:type="spellStart"/>
      <w:r w:rsidRPr="00F6548C">
        <w:rPr>
          <w:b/>
          <w:bCs/>
        </w:rPr>
        <w:t>Воловского</w:t>
      </w:r>
      <w:proofErr w:type="spellEnd"/>
      <w:r w:rsidRPr="00F6548C">
        <w:rPr>
          <w:b/>
          <w:bCs/>
        </w:rPr>
        <w:t xml:space="preserve"> района от 2</w:t>
      </w:r>
      <w:r w:rsidR="00526562" w:rsidRPr="00F6548C">
        <w:rPr>
          <w:b/>
          <w:bCs/>
        </w:rPr>
        <w:t>7</w:t>
      </w:r>
      <w:r w:rsidRPr="00F6548C">
        <w:rPr>
          <w:b/>
          <w:bCs/>
        </w:rPr>
        <w:t>.</w:t>
      </w:r>
      <w:r w:rsidR="00526562" w:rsidRPr="00F6548C">
        <w:rPr>
          <w:b/>
          <w:bCs/>
        </w:rPr>
        <w:t>04</w:t>
      </w:r>
      <w:r w:rsidRPr="00F6548C">
        <w:rPr>
          <w:b/>
          <w:bCs/>
        </w:rPr>
        <w:t>.201</w:t>
      </w:r>
      <w:r w:rsidR="00526562" w:rsidRPr="00F6548C">
        <w:rPr>
          <w:b/>
          <w:bCs/>
        </w:rPr>
        <w:t>8</w:t>
      </w:r>
      <w:r w:rsidRPr="00F6548C">
        <w:rPr>
          <w:b/>
          <w:bCs/>
        </w:rPr>
        <w:t xml:space="preserve"> № </w:t>
      </w:r>
      <w:r w:rsidR="00526562" w:rsidRPr="00F6548C">
        <w:rPr>
          <w:b/>
          <w:bCs/>
        </w:rPr>
        <w:t>35-3</w:t>
      </w:r>
      <w:r w:rsidRPr="00F6548C">
        <w:rPr>
          <w:b/>
          <w:bCs/>
        </w:rPr>
        <w:t xml:space="preserve"> «Об установлении земельного налога на территории муниципального образования рабочий поселок Волово </w:t>
      </w:r>
      <w:proofErr w:type="spellStart"/>
      <w:r w:rsidRPr="00F6548C">
        <w:rPr>
          <w:b/>
          <w:bCs/>
        </w:rPr>
        <w:t>Воловского</w:t>
      </w:r>
      <w:proofErr w:type="spellEnd"/>
      <w:r w:rsidRPr="00F6548C">
        <w:rPr>
          <w:b/>
          <w:bCs/>
        </w:rPr>
        <w:t xml:space="preserve"> района»</w:t>
      </w:r>
    </w:p>
    <w:p w:rsidR="00DC35EE" w:rsidRDefault="00DC35EE" w:rsidP="00C64B94">
      <w:pPr>
        <w:ind w:firstLine="708"/>
        <w:jc w:val="center"/>
        <w:rPr>
          <w:b/>
          <w:bCs/>
          <w:sz w:val="28"/>
          <w:szCs w:val="28"/>
        </w:rPr>
      </w:pPr>
    </w:p>
    <w:p w:rsidR="00F6548C" w:rsidRDefault="00D75182" w:rsidP="00F6548C">
      <w:pPr>
        <w:ind w:firstLine="851"/>
        <w:jc w:val="both"/>
        <w:rPr>
          <w:b/>
          <w:bCs/>
        </w:rPr>
      </w:pPr>
      <w:proofErr w:type="gramStart"/>
      <w:r w:rsidRPr="00F6548C">
        <w:t>В соответствии с Налоговым кодексом Российской Федерации,</w:t>
      </w:r>
      <w:r w:rsidR="009E4BC0" w:rsidRPr="00F6548C">
        <w:t xml:space="preserve">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="00C64B94" w:rsidRPr="00F6548C">
        <w:rPr>
          <w:color w:val="000000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7F47E9" w:rsidRPr="00F6548C">
        <w:t>на основании Устава муниципального образования рабочий поселок</w:t>
      </w:r>
      <w:proofErr w:type="gramEnd"/>
      <w:r w:rsidR="007F47E9" w:rsidRPr="00F6548C">
        <w:t xml:space="preserve"> Волово </w:t>
      </w:r>
      <w:proofErr w:type="spellStart"/>
      <w:r w:rsidR="007F47E9" w:rsidRPr="00F6548C">
        <w:t>Воловского</w:t>
      </w:r>
      <w:proofErr w:type="spellEnd"/>
      <w:r w:rsidR="007F47E9" w:rsidRPr="00F6548C">
        <w:t xml:space="preserve"> района,</w:t>
      </w:r>
      <w:r w:rsidR="007F47E9" w:rsidRPr="00F6548C">
        <w:rPr>
          <w:b/>
          <w:bCs/>
        </w:rPr>
        <w:t xml:space="preserve"> </w:t>
      </w:r>
      <w:r w:rsidR="007F47E9" w:rsidRPr="00F6548C">
        <w:t>Собрание депутатов муниципально</w:t>
      </w:r>
      <w:r w:rsidR="00EF48B7" w:rsidRPr="00F6548C">
        <w:t xml:space="preserve">го образования рабочий поселок </w:t>
      </w:r>
      <w:r w:rsidR="007F47E9" w:rsidRPr="00F6548C">
        <w:t xml:space="preserve">Волово </w:t>
      </w:r>
      <w:proofErr w:type="spellStart"/>
      <w:r w:rsidR="007F47E9" w:rsidRPr="00F6548C">
        <w:t>Воловского</w:t>
      </w:r>
      <w:proofErr w:type="spellEnd"/>
      <w:r w:rsidR="007F47E9" w:rsidRPr="00F6548C">
        <w:t xml:space="preserve"> района РЕШИЛО:</w:t>
      </w:r>
    </w:p>
    <w:p w:rsidR="00F6548C" w:rsidRPr="00F6548C" w:rsidRDefault="00F301F7" w:rsidP="00F6548C">
      <w:pPr>
        <w:ind w:firstLine="851"/>
        <w:jc w:val="both"/>
        <w:rPr>
          <w:b/>
          <w:bCs/>
        </w:rPr>
      </w:pPr>
      <w:r w:rsidRPr="00F6548C">
        <w:t xml:space="preserve"> </w:t>
      </w:r>
      <w:r w:rsidR="007F47E9" w:rsidRPr="00F6548C">
        <w:t>1.Внести</w:t>
      </w:r>
      <w:r w:rsidR="00526562" w:rsidRPr="00F6548C">
        <w:t xml:space="preserve"> в приложение к </w:t>
      </w:r>
      <w:r w:rsidR="007F47E9" w:rsidRPr="00F6548C">
        <w:t>решени</w:t>
      </w:r>
      <w:r w:rsidR="00526562" w:rsidRPr="00F6548C">
        <w:t>ю</w:t>
      </w:r>
      <w:r w:rsidR="007F47E9" w:rsidRPr="00F6548C">
        <w:t xml:space="preserve"> Собрания депутатов муниципального образования рабочий поселок Волово </w:t>
      </w:r>
      <w:proofErr w:type="spellStart"/>
      <w:r w:rsidR="007F47E9" w:rsidRPr="00F6548C">
        <w:t>Воловского</w:t>
      </w:r>
      <w:proofErr w:type="spellEnd"/>
      <w:r w:rsidR="007F47E9" w:rsidRPr="00F6548C">
        <w:t xml:space="preserve"> района от 2</w:t>
      </w:r>
      <w:r w:rsidR="00526562" w:rsidRPr="00F6548C">
        <w:t>7</w:t>
      </w:r>
      <w:r w:rsidR="007F47E9" w:rsidRPr="00F6548C">
        <w:t>.</w:t>
      </w:r>
      <w:r w:rsidR="00526562" w:rsidRPr="00F6548C">
        <w:t>04</w:t>
      </w:r>
      <w:r w:rsidR="007F47E9" w:rsidRPr="00F6548C">
        <w:t>.201</w:t>
      </w:r>
      <w:r w:rsidR="00526562" w:rsidRPr="00F6548C">
        <w:t>8</w:t>
      </w:r>
      <w:r w:rsidR="007F47E9" w:rsidRPr="00F6548C">
        <w:t xml:space="preserve"> № 3</w:t>
      </w:r>
      <w:r w:rsidR="00526562" w:rsidRPr="00F6548C">
        <w:t>5</w:t>
      </w:r>
      <w:r w:rsidR="007F47E9" w:rsidRPr="00F6548C">
        <w:t>-</w:t>
      </w:r>
      <w:r w:rsidR="00526562" w:rsidRPr="00F6548C">
        <w:t>3</w:t>
      </w:r>
      <w:r w:rsidR="007F47E9" w:rsidRPr="00F6548C">
        <w:rPr>
          <w:b/>
          <w:bCs/>
        </w:rPr>
        <w:t xml:space="preserve"> «</w:t>
      </w:r>
      <w:r w:rsidR="007F47E9" w:rsidRPr="00F6548C">
        <w:t xml:space="preserve">Об установлении земельного налога на территории муниципального образования рабочий поселок Волово </w:t>
      </w:r>
      <w:proofErr w:type="spellStart"/>
      <w:r w:rsidR="007F47E9" w:rsidRPr="00F6548C">
        <w:t>Воловского</w:t>
      </w:r>
      <w:proofErr w:type="spellEnd"/>
      <w:r w:rsidR="007F47E9" w:rsidRPr="00F6548C">
        <w:t xml:space="preserve"> района»</w:t>
      </w:r>
      <w:r w:rsidR="00D75182" w:rsidRPr="00F6548C">
        <w:t xml:space="preserve"> следующ</w:t>
      </w:r>
      <w:r w:rsidR="009E4BC0" w:rsidRPr="00F6548C">
        <w:t>и</w:t>
      </w:r>
      <w:r w:rsidR="00D75182" w:rsidRPr="00F6548C">
        <w:t>е изменени</w:t>
      </w:r>
      <w:r w:rsidR="009E4BC0" w:rsidRPr="00F6548C">
        <w:t>я</w:t>
      </w:r>
      <w:r w:rsidR="008E78E3" w:rsidRPr="00F6548C">
        <w:t>:</w:t>
      </w:r>
    </w:p>
    <w:p w:rsidR="00651500" w:rsidRPr="00F6548C" w:rsidRDefault="008E78E3" w:rsidP="00F6548C">
      <w:pPr>
        <w:ind w:firstLine="851"/>
        <w:jc w:val="both"/>
        <w:rPr>
          <w:i/>
        </w:rPr>
      </w:pPr>
      <w:r w:rsidRPr="00F6548C">
        <w:t>1.1</w:t>
      </w:r>
      <w:r w:rsidR="00692F65" w:rsidRPr="00F6548C">
        <w:t>. П</w:t>
      </w:r>
      <w:r w:rsidR="00CD7DCB" w:rsidRPr="00F6548C">
        <w:t xml:space="preserve">одпункт 3.1 </w:t>
      </w:r>
      <w:r w:rsidRPr="00F6548C">
        <w:t>пункт</w:t>
      </w:r>
      <w:r w:rsidR="00CD7DCB" w:rsidRPr="00F6548C">
        <w:t>а 3</w:t>
      </w:r>
      <w:r w:rsidRPr="00F6548C">
        <w:t xml:space="preserve"> изложить в </w:t>
      </w:r>
      <w:r w:rsidR="00DC35EE" w:rsidRPr="00F6548C">
        <w:t>следующей</w:t>
      </w:r>
      <w:r w:rsidRPr="00F6548C">
        <w:t xml:space="preserve"> редакции:</w:t>
      </w:r>
    </w:p>
    <w:p w:rsidR="004E0C22" w:rsidRPr="00F6548C" w:rsidRDefault="008E78E3" w:rsidP="00F6548C">
      <w:pPr>
        <w:autoSpaceDE w:val="0"/>
        <w:autoSpaceDN w:val="0"/>
        <w:adjustRightInd w:val="0"/>
        <w:ind w:firstLine="851"/>
        <w:jc w:val="both"/>
        <w:outlineLvl w:val="0"/>
      </w:pPr>
      <w:r w:rsidRPr="00F6548C">
        <w:t xml:space="preserve">       « </w:t>
      </w:r>
      <w:r w:rsidR="00CD7DCB" w:rsidRPr="00F6548C">
        <w:t>3.1</w:t>
      </w:r>
      <w:r w:rsidRPr="00F6548C">
        <w:t xml:space="preserve">. </w:t>
      </w:r>
      <w:r w:rsidR="00AF12E1" w:rsidRPr="00F6548C">
        <w:t>0,2 процента в отношении земельных участков:</w:t>
      </w:r>
    </w:p>
    <w:p w:rsidR="00AF12E1" w:rsidRPr="00F6548C" w:rsidRDefault="00AF12E1" w:rsidP="00AF12E1">
      <w:pPr>
        <w:widowControl w:val="0"/>
        <w:autoSpaceDE w:val="0"/>
        <w:autoSpaceDN w:val="0"/>
        <w:ind w:firstLine="851"/>
        <w:jc w:val="both"/>
      </w:pPr>
      <w:proofErr w:type="gramStart"/>
      <w:r w:rsidRPr="00F6548C"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F6548C">
        <w:t xml:space="preserve">, кадастровая стоимость </w:t>
      </w:r>
      <w:proofErr w:type="gramStart"/>
      <w:r w:rsidRPr="00F6548C">
        <w:t>каждого</w:t>
      </w:r>
      <w:proofErr w:type="gramEnd"/>
      <w:r w:rsidRPr="00F6548C">
        <w:t xml:space="preserve"> из которых превышает 300 миллионов рублей;</w:t>
      </w:r>
    </w:p>
    <w:p w:rsidR="00F6548C" w:rsidRDefault="00863D6A" w:rsidP="00F6548C">
      <w:pPr>
        <w:autoSpaceDE w:val="0"/>
        <w:autoSpaceDN w:val="0"/>
        <w:adjustRightInd w:val="0"/>
        <w:ind w:firstLine="851"/>
        <w:jc w:val="both"/>
        <w:outlineLvl w:val="0"/>
      </w:pPr>
      <w:r w:rsidRPr="00F6548C">
        <w:t xml:space="preserve">      </w:t>
      </w:r>
      <w:r w:rsidR="00AF12E1" w:rsidRPr="00F6548C">
        <w:t>- не используемых в предпринимательской деятельности, приобретенных (предоставленных) для ведения личного подсобного хозяйства</w:t>
      </w:r>
      <w:r w:rsidR="00784939" w:rsidRPr="00F6548C"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proofErr w:type="gramStart"/>
      <w:r w:rsidR="00784939" w:rsidRPr="00F6548C">
        <w:t>;»</w:t>
      </w:r>
      <w:proofErr w:type="gramEnd"/>
    </w:p>
    <w:p w:rsidR="00784939" w:rsidRPr="00F6548C" w:rsidRDefault="00784939" w:rsidP="00F6548C">
      <w:pPr>
        <w:autoSpaceDE w:val="0"/>
        <w:autoSpaceDN w:val="0"/>
        <w:adjustRightInd w:val="0"/>
        <w:ind w:firstLine="851"/>
        <w:jc w:val="both"/>
        <w:outlineLvl w:val="0"/>
      </w:pPr>
      <w:r w:rsidRPr="00F6548C">
        <w:t xml:space="preserve"> 1.2</w:t>
      </w:r>
      <w:r w:rsidR="00692F65" w:rsidRPr="00F6548C">
        <w:t>. П</w:t>
      </w:r>
      <w:r w:rsidRPr="00F6548C">
        <w:t>одпункт 3.3 пункта 3 изложить в следующей редакции:</w:t>
      </w:r>
    </w:p>
    <w:p w:rsidR="00863D6A" w:rsidRPr="00F6548C" w:rsidRDefault="00784939" w:rsidP="00863D6A">
      <w:pPr>
        <w:autoSpaceDE w:val="0"/>
        <w:autoSpaceDN w:val="0"/>
        <w:adjustRightInd w:val="0"/>
        <w:ind w:firstLine="851"/>
        <w:jc w:val="both"/>
      </w:pPr>
      <w:r w:rsidRPr="00F6548C">
        <w:t xml:space="preserve">  « 3.3.  </w:t>
      </w:r>
      <w:r w:rsidR="00863D6A" w:rsidRPr="00F6548C">
        <w:t>0,3 процента в отношении земельных участков:</w:t>
      </w:r>
    </w:p>
    <w:p w:rsidR="00F6548C" w:rsidRDefault="00863D6A" w:rsidP="00F6548C">
      <w:pPr>
        <w:autoSpaceDE w:val="0"/>
        <w:autoSpaceDN w:val="0"/>
        <w:adjustRightInd w:val="0"/>
        <w:ind w:firstLine="851"/>
        <w:jc w:val="both"/>
      </w:pPr>
      <w:r w:rsidRPr="00F6548C">
        <w:t>- отнесенных к землям сельскохозяйственного назначения или к землям в составе зон сельскохозяйственного испо</w:t>
      </w:r>
      <w:r w:rsidR="00F6548C" w:rsidRPr="00F6548C">
        <w:t xml:space="preserve">льзования в населенных пунктах </w:t>
      </w:r>
      <w:r w:rsidRPr="00F6548C">
        <w:t>и используемых для сельскохозяйственного производства;</w:t>
      </w:r>
    </w:p>
    <w:p w:rsidR="00863D6A" w:rsidRPr="00F6548C" w:rsidRDefault="00863D6A" w:rsidP="00F6548C">
      <w:pPr>
        <w:autoSpaceDE w:val="0"/>
        <w:autoSpaceDN w:val="0"/>
        <w:adjustRightInd w:val="0"/>
        <w:ind w:firstLine="851"/>
        <w:jc w:val="both"/>
      </w:pPr>
      <w:r w:rsidRPr="00F6548C">
        <w:t xml:space="preserve">  </w:t>
      </w:r>
      <w:proofErr w:type="gramStart"/>
      <w:r w:rsidRPr="00F6548C">
        <w:t>- не используемых в предпринимательской деятельности, приобретенных (предоставленных) для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</w:t>
      </w:r>
      <w:proofErr w:type="gramEnd"/>
      <w:r w:rsidRPr="00F6548C">
        <w:t xml:space="preserve"> 300 миллионов рублей;</w:t>
      </w:r>
    </w:p>
    <w:p w:rsidR="00863D6A" w:rsidRPr="00F6548C" w:rsidRDefault="00863D6A" w:rsidP="00863D6A">
      <w:pPr>
        <w:autoSpaceDE w:val="0"/>
        <w:autoSpaceDN w:val="0"/>
        <w:adjustRightInd w:val="0"/>
        <w:ind w:firstLine="851"/>
        <w:jc w:val="both"/>
      </w:pPr>
      <w:r w:rsidRPr="00F6548C">
        <w:t>- приобретенных (предоставленных) для размещения индивидуальных гаражей.</w:t>
      </w:r>
    </w:p>
    <w:p w:rsidR="00863D6A" w:rsidRPr="00F6548C" w:rsidRDefault="00863D6A" w:rsidP="00863D6A">
      <w:pPr>
        <w:autoSpaceDE w:val="0"/>
        <w:autoSpaceDN w:val="0"/>
        <w:adjustRightInd w:val="0"/>
        <w:ind w:firstLine="851"/>
        <w:jc w:val="both"/>
      </w:pPr>
      <w:r w:rsidRPr="00F6548C"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92F65" w:rsidRPr="00F6548C" w:rsidRDefault="003D0428" w:rsidP="00863D6A">
      <w:pPr>
        <w:autoSpaceDE w:val="0"/>
        <w:autoSpaceDN w:val="0"/>
        <w:adjustRightInd w:val="0"/>
        <w:ind w:firstLine="851"/>
        <w:jc w:val="both"/>
      </w:pPr>
      <w:r w:rsidRPr="00F6548C">
        <w:t>1.3</w:t>
      </w:r>
      <w:r w:rsidR="00692F65" w:rsidRPr="00F6548C">
        <w:t>.</w:t>
      </w:r>
      <w:r w:rsidRPr="00F6548C">
        <w:t xml:space="preserve"> </w:t>
      </w:r>
      <w:r w:rsidR="00692F65" w:rsidRPr="00F6548C">
        <w:t>В пункте 4.2 слова «категории налогоплательщиков, определенные ст.395 Налогового кодекса РФ, а также» исключить;</w:t>
      </w:r>
    </w:p>
    <w:p w:rsidR="003D0428" w:rsidRPr="00F6548C" w:rsidRDefault="00692F65" w:rsidP="00863D6A">
      <w:pPr>
        <w:autoSpaceDE w:val="0"/>
        <w:autoSpaceDN w:val="0"/>
        <w:adjustRightInd w:val="0"/>
        <w:ind w:firstLine="851"/>
        <w:jc w:val="both"/>
      </w:pPr>
      <w:r w:rsidRPr="00F6548C">
        <w:t>1.4. А</w:t>
      </w:r>
      <w:r w:rsidR="003D0428" w:rsidRPr="00F6548C">
        <w:t xml:space="preserve">бзац 7 </w:t>
      </w:r>
      <w:r w:rsidRPr="00F6548C">
        <w:t>под</w:t>
      </w:r>
      <w:r w:rsidR="003D0428" w:rsidRPr="00F6548C">
        <w:t xml:space="preserve">пункта 4.2 </w:t>
      </w:r>
      <w:r w:rsidRPr="00F6548C">
        <w:t xml:space="preserve">пункта 4 </w:t>
      </w:r>
      <w:r w:rsidR="003D0428" w:rsidRPr="00F6548C">
        <w:t>изложить в следующей редакции:</w:t>
      </w:r>
    </w:p>
    <w:p w:rsidR="00F6548C" w:rsidRDefault="003D0428" w:rsidP="00F6548C">
      <w:pPr>
        <w:autoSpaceDE w:val="0"/>
        <w:autoSpaceDN w:val="0"/>
        <w:adjustRightInd w:val="0"/>
        <w:ind w:firstLine="851"/>
        <w:jc w:val="both"/>
        <w:outlineLvl w:val="0"/>
      </w:pPr>
      <w:r w:rsidRPr="00F6548C">
        <w:t xml:space="preserve"> </w:t>
      </w:r>
      <w:proofErr w:type="gramStart"/>
      <w:r w:rsidRPr="00F6548C">
        <w:t>«</w:t>
      </w:r>
      <w:r w:rsidR="00F6548C" w:rsidRPr="00F6548C">
        <w:t xml:space="preserve"> - </w:t>
      </w:r>
      <w:r w:rsidRPr="00F6548C">
        <w:t>многодетные граждане, признанные таковыми в соответствии с Указом Губернатора Тульской области от 18.06.2024  №52 «О мерах социальной поддержки многодетных семей в Тульской области», за земельные участки, приобретенные в собственность бесплатно, согласно Закону Тульской области от 21.12.2011 № 1708 – ЗТО «О бесплатном предоставлении земельных участков в собственность гражданам, имеющим трех и более детей»;</w:t>
      </w:r>
      <w:proofErr w:type="gramEnd"/>
    </w:p>
    <w:p w:rsidR="00F6548C" w:rsidRDefault="005014DD" w:rsidP="00F6548C">
      <w:pPr>
        <w:autoSpaceDE w:val="0"/>
        <w:autoSpaceDN w:val="0"/>
        <w:adjustRightInd w:val="0"/>
        <w:ind w:firstLine="851"/>
        <w:jc w:val="both"/>
        <w:outlineLvl w:val="0"/>
      </w:pPr>
      <w:r w:rsidRPr="00F6548C">
        <w:t>2.</w:t>
      </w:r>
      <w:r w:rsidR="00F6548C" w:rsidRPr="00F6548C">
        <w:t>Опубликовать настоящее решение</w:t>
      </w:r>
      <w:r w:rsidRPr="00F6548C">
        <w:t xml:space="preserve"> в газете «Время и люди» и разместить на официальном сайте муниципального образования </w:t>
      </w:r>
      <w:proofErr w:type="spellStart"/>
      <w:r w:rsidRPr="00F6548C">
        <w:t>Воловский</w:t>
      </w:r>
      <w:proofErr w:type="spellEnd"/>
      <w:r w:rsidRPr="00F6548C">
        <w:t xml:space="preserve"> район в сети «Интернет».</w:t>
      </w:r>
    </w:p>
    <w:p w:rsidR="00F6548C" w:rsidRDefault="00F6548C" w:rsidP="00F6548C">
      <w:pPr>
        <w:autoSpaceDE w:val="0"/>
        <w:autoSpaceDN w:val="0"/>
        <w:adjustRightInd w:val="0"/>
        <w:ind w:firstLine="851"/>
        <w:jc w:val="both"/>
        <w:outlineLvl w:val="0"/>
      </w:pPr>
      <w:r w:rsidRPr="00F6548C">
        <w:t>3.</w:t>
      </w:r>
      <w:r w:rsidR="00692F65" w:rsidRPr="00F6548C">
        <w:t>Р</w:t>
      </w:r>
      <w:r w:rsidR="002703B0" w:rsidRPr="00F6548C">
        <w:t xml:space="preserve">ешение вступает в силу </w:t>
      </w:r>
      <w:r w:rsidR="00EF389D" w:rsidRPr="00F6548C">
        <w:t>по истечении одного месяца со дня его официального опубликования, но не ранее 01.01.2025 года</w:t>
      </w:r>
      <w:r w:rsidR="003D0428" w:rsidRPr="00F6548C">
        <w:t xml:space="preserve"> за исключением пункта 1.</w:t>
      </w:r>
      <w:r w:rsidR="00692F65" w:rsidRPr="00F6548C">
        <w:t>4.</w:t>
      </w:r>
      <w:r w:rsidR="003D0428" w:rsidRPr="00F6548C">
        <w:t xml:space="preserve"> настоящего решения.</w:t>
      </w:r>
    </w:p>
    <w:p w:rsidR="003D0428" w:rsidRPr="00F6548C" w:rsidRDefault="00F6548C" w:rsidP="00F6548C">
      <w:pPr>
        <w:autoSpaceDE w:val="0"/>
        <w:autoSpaceDN w:val="0"/>
        <w:adjustRightInd w:val="0"/>
        <w:ind w:firstLine="851"/>
        <w:jc w:val="both"/>
        <w:outlineLvl w:val="0"/>
      </w:pPr>
      <w:r w:rsidRPr="00F6548C">
        <w:t>4.</w:t>
      </w:r>
      <w:r w:rsidR="003D0428" w:rsidRPr="00F6548C">
        <w:t>Пункт 1.</w:t>
      </w:r>
      <w:r w:rsidR="00692F65" w:rsidRPr="00F6548C">
        <w:t>4</w:t>
      </w:r>
      <w:r w:rsidR="003D0428" w:rsidRPr="00F6548C">
        <w:t xml:space="preserve"> вступает в силу со дня его опубликования и распространяется на правоотношения, возникшие с 01 июля 2024 года. </w:t>
      </w:r>
    </w:p>
    <w:p w:rsidR="00EF389D" w:rsidRPr="00EF389D" w:rsidRDefault="00EF389D" w:rsidP="00EF38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014DD" w:rsidRDefault="005014DD" w:rsidP="005014DD">
      <w:pPr>
        <w:pStyle w:val="ListParagraph1"/>
        <w:ind w:left="0"/>
        <w:jc w:val="both"/>
        <w:rPr>
          <w:rFonts w:ascii="Times New Roman" w:hAnsi="Times New Roman" w:cs="Times New Roman"/>
          <w:bCs/>
          <w:spacing w:val="7"/>
          <w:sz w:val="28"/>
          <w:szCs w:val="28"/>
        </w:rPr>
      </w:pPr>
    </w:p>
    <w:p w:rsidR="00795567" w:rsidRDefault="00795567" w:rsidP="005014DD">
      <w:pPr>
        <w:pStyle w:val="ListParagraph1"/>
        <w:ind w:left="0"/>
        <w:jc w:val="both"/>
        <w:rPr>
          <w:rFonts w:ascii="Times New Roman" w:hAnsi="Times New Roman" w:cs="Times New Roman"/>
          <w:bCs/>
          <w:spacing w:val="7"/>
          <w:sz w:val="28"/>
          <w:szCs w:val="28"/>
        </w:rPr>
      </w:pPr>
    </w:p>
    <w:p w:rsidR="00795567" w:rsidRDefault="00795567" w:rsidP="005014DD">
      <w:pPr>
        <w:pStyle w:val="ListParagraph1"/>
        <w:ind w:left="0"/>
        <w:jc w:val="both"/>
        <w:rPr>
          <w:rFonts w:ascii="Times New Roman" w:hAnsi="Times New Roman" w:cs="Times New Roman"/>
          <w:bCs/>
          <w:spacing w:val="7"/>
          <w:sz w:val="28"/>
          <w:szCs w:val="28"/>
        </w:rPr>
      </w:pPr>
      <w:bookmarkStart w:id="0" w:name="_GoBack"/>
      <w:bookmarkEnd w:id="0"/>
    </w:p>
    <w:p w:rsidR="002F2070" w:rsidRDefault="002F2070" w:rsidP="005014DD">
      <w:pPr>
        <w:pStyle w:val="ListParagraph1"/>
        <w:ind w:left="0"/>
        <w:jc w:val="both"/>
        <w:rPr>
          <w:rFonts w:ascii="Times New Roman" w:hAnsi="Times New Roman" w:cs="Times New Roman"/>
          <w:bCs/>
          <w:spacing w:val="7"/>
          <w:sz w:val="28"/>
          <w:szCs w:val="28"/>
        </w:rPr>
      </w:pPr>
    </w:p>
    <w:p w:rsidR="00F6548C" w:rsidRDefault="002F2070" w:rsidP="002F2070">
      <w:pPr>
        <w:rPr>
          <w:b/>
        </w:rPr>
      </w:pPr>
      <w:r w:rsidRPr="00F6548C">
        <w:rPr>
          <w:b/>
        </w:rPr>
        <w:t xml:space="preserve">                Глава </w:t>
      </w:r>
    </w:p>
    <w:p w:rsidR="00F6548C" w:rsidRDefault="002F2070" w:rsidP="002F2070">
      <w:pPr>
        <w:rPr>
          <w:b/>
        </w:rPr>
      </w:pPr>
      <w:r w:rsidRPr="00F6548C">
        <w:rPr>
          <w:b/>
        </w:rPr>
        <w:t xml:space="preserve">муниципального образования </w:t>
      </w:r>
    </w:p>
    <w:p w:rsidR="002F2070" w:rsidRPr="00F6548C" w:rsidRDefault="002F2070" w:rsidP="002F2070">
      <w:pPr>
        <w:rPr>
          <w:b/>
        </w:rPr>
      </w:pPr>
      <w:r w:rsidRPr="00F6548C">
        <w:rPr>
          <w:b/>
        </w:rPr>
        <w:t>рабочий поселок Волово</w:t>
      </w:r>
    </w:p>
    <w:p w:rsidR="002F2070" w:rsidRPr="00F6548C" w:rsidRDefault="00F6548C" w:rsidP="002F2070">
      <w:pPr>
        <w:rPr>
          <w:b/>
        </w:rPr>
      </w:pPr>
      <w:r>
        <w:rPr>
          <w:b/>
        </w:rPr>
        <w:t xml:space="preserve">       </w:t>
      </w:r>
      <w:proofErr w:type="spellStart"/>
      <w:r w:rsidR="002F2070" w:rsidRPr="00F6548C">
        <w:rPr>
          <w:b/>
        </w:rPr>
        <w:t>Воловского</w:t>
      </w:r>
      <w:proofErr w:type="spellEnd"/>
      <w:r w:rsidR="002F2070" w:rsidRPr="00F6548C">
        <w:rPr>
          <w:b/>
        </w:rPr>
        <w:t xml:space="preserve"> района         </w:t>
      </w:r>
      <w:r w:rsidR="00DC35EE" w:rsidRPr="00F6548C">
        <w:rPr>
          <w:b/>
        </w:rPr>
        <w:t xml:space="preserve">                                            </w:t>
      </w:r>
      <w:r>
        <w:rPr>
          <w:b/>
        </w:rPr>
        <w:t xml:space="preserve">                         </w:t>
      </w:r>
      <w:r w:rsidR="00DC35EE" w:rsidRPr="00F6548C">
        <w:rPr>
          <w:b/>
        </w:rPr>
        <w:t xml:space="preserve">      С.И. Батов</w:t>
      </w:r>
      <w:r w:rsidR="002F2070" w:rsidRPr="00F6548C">
        <w:rPr>
          <w:b/>
        </w:rPr>
        <w:t xml:space="preserve">                                                </w:t>
      </w:r>
    </w:p>
    <w:p w:rsidR="005014DD" w:rsidRPr="00F6548C" w:rsidRDefault="005014DD" w:rsidP="005014DD">
      <w:pPr>
        <w:pStyle w:val="ListParagraph1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14DD" w:rsidRPr="00F6548C" w:rsidSect="000727E5">
      <w:pgSz w:w="11905" w:h="16837" w:code="9"/>
      <w:pgMar w:top="567" w:right="1134" w:bottom="567" w:left="130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1FE"/>
    <w:rsid w:val="000244E8"/>
    <w:rsid w:val="0002462F"/>
    <w:rsid w:val="0003038A"/>
    <w:rsid w:val="0006066E"/>
    <w:rsid w:val="000727E5"/>
    <w:rsid w:val="000E724D"/>
    <w:rsid w:val="00143C0B"/>
    <w:rsid w:val="001F3602"/>
    <w:rsid w:val="00207566"/>
    <w:rsid w:val="002703B0"/>
    <w:rsid w:val="00286916"/>
    <w:rsid w:val="002B45C1"/>
    <w:rsid w:val="002C72F1"/>
    <w:rsid w:val="002E743E"/>
    <w:rsid w:val="002F2070"/>
    <w:rsid w:val="002F5309"/>
    <w:rsid w:val="00316776"/>
    <w:rsid w:val="003D0428"/>
    <w:rsid w:val="003E3B91"/>
    <w:rsid w:val="003E57E6"/>
    <w:rsid w:val="004477A3"/>
    <w:rsid w:val="004B3251"/>
    <w:rsid w:val="004E0C22"/>
    <w:rsid w:val="004F53B3"/>
    <w:rsid w:val="005014DD"/>
    <w:rsid w:val="00506771"/>
    <w:rsid w:val="00526562"/>
    <w:rsid w:val="00586169"/>
    <w:rsid w:val="005B38FD"/>
    <w:rsid w:val="005B7966"/>
    <w:rsid w:val="00651500"/>
    <w:rsid w:val="006660C9"/>
    <w:rsid w:val="00671DE2"/>
    <w:rsid w:val="00692F65"/>
    <w:rsid w:val="006C28A2"/>
    <w:rsid w:val="006E665F"/>
    <w:rsid w:val="00703C67"/>
    <w:rsid w:val="0071261C"/>
    <w:rsid w:val="00784939"/>
    <w:rsid w:val="00795567"/>
    <w:rsid w:val="007F47E9"/>
    <w:rsid w:val="007F77A0"/>
    <w:rsid w:val="00840834"/>
    <w:rsid w:val="00863D6A"/>
    <w:rsid w:val="008717A6"/>
    <w:rsid w:val="00874179"/>
    <w:rsid w:val="008D1D9C"/>
    <w:rsid w:val="008E78E3"/>
    <w:rsid w:val="009C4F9D"/>
    <w:rsid w:val="009E4BC0"/>
    <w:rsid w:val="00A31A86"/>
    <w:rsid w:val="00A565BF"/>
    <w:rsid w:val="00A96776"/>
    <w:rsid w:val="00AF12E1"/>
    <w:rsid w:val="00B24309"/>
    <w:rsid w:val="00B275F5"/>
    <w:rsid w:val="00B528A2"/>
    <w:rsid w:val="00B6295F"/>
    <w:rsid w:val="00B63D06"/>
    <w:rsid w:val="00B67B77"/>
    <w:rsid w:val="00B95ACA"/>
    <w:rsid w:val="00BA6F0F"/>
    <w:rsid w:val="00BE291D"/>
    <w:rsid w:val="00C64B94"/>
    <w:rsid w:val="00C86486"/>
    <w:rsid w:val="00CC51FE"/>
    <w:rsid w:val="00CD7DCB"/>
    <w:rsid w:val="00CE0754"/>
    <w:rsid w:val="00CE3BB6"/>
    <w:rsid w:val="00CE5C57"/>
    <w:rsid w:val="00CF5D6C"/>
    <w:rsid w:val="00D267B2"/>
    <w:rsid w:val="00D3682E"/>
    <w:rsid w:val="00D75182"/>
    <w:rsid w:val="00D94B44"/>
    <w:rsid w:val="00DA5CA5"/>
    <w:rsid w:val="00DC0EB8"/>
    <w:rsid w:val="00DC35EE"/>
    <w:rsid w:val="00DE3C4D"/>
    <w:rsid w:val="00E568DC"/>
    <w:rsid w:val="00EC16D3"/>
    <w:rsid w:val="00EC68FF"/>
    <w:rsid w:val="00ED5CEC"/>
    <w:rsid w:val="00EF389D"/>
    <w:rsid w:val="00EF48B7"/>
    <w:rsid w:val="00F035DA"/>
    <w:rsid w:val="00F301F7"/>
    <w:rsid w:val="00F4473C"/>
    <w:rsid w:val="00F6548C"/>
    <w:rsid w:val="00FB082C"/>
    <w:rsid w:val="00FE3760"/>
    <w:rsid w:val="00FF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51F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ListParagraph1">
    <w:name w:val="List Paragraph1"/>
    <w:basedOn w:val="a"/>
    <w:uiPriority w:val="99"/>
    <w:rsid w:val="00CC51FE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"/>
    <w:basedOn w:val="a"/>
    <w:link w:val="a4"/>
    <w:uiPriority w:val="99"/>
    <w:rsid w:val="003E57E6"/>
    <w:rPr>
      <w:rFonts w:eastAsia="Calibri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6E665F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0E724D"/>
    <w:pPr>
      <w:suppressAutoHyphens/>
      <w:autoSpaceDN w:val="0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4</cp:revision>
  <cp:lastPrinted>2023-07-25T07:02:00Z</cp:lastPrinted>
  <dcterms:created xsi:type="dcterms:W3CDTF">2024-11-22T08:19:00Z</dcterms:created>
  <dcterms:modified xsi:type="dcterms:W3CDTF">2024-11-27T07:47:00Z</dcterms:modified>
</cp:coreProperties>
</file>