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37" w:rsidRPr="00E908E5" w:rsidRDefault="00E908E5" w:rsidP="00E9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8E5">
        <w:rPr>
          <w:rFonts w:ascii="Times New Roman" w:hAnsi="Times New Roman" w:cs="Times New Roman"/>
          <w:sz w:val="28"/>
          <w:szCs w:val="28"/>
        </w:rPr>
        <w:t>Вниманию субъектов малого и среднего предпринимательства!</w:t>
      </w:r>
    </w:p>
    <w:p w:rsidR="00E908E5" w:rsidRDefault="00E908E5" w:rsidP="00E908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F2437" w:rsidRDefault="009F2437" w:rsidP="009F243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F2437" w:rsidRDefault="009F2437" w:rsidP="009F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работы Тульского регионального фонда </w:t>
      </w:r>
    </w:p>
    <w:p w:rsidR="009F2437" w:rsidRDefault="009F2437" w:rsidP="009F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«Центр поддержки предпринимательства» на 2018 год</w:t>
      </w:r>
    </w:p>
    <w:p w:rsidR="009F2437" w:rsidRDefault="009F2437" w:rsidP="00C05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739"/>
        <w:gridCol w:w="2376"/>
        <w:gridCol w:w="1622"/>
      </w:tblGrid>
      <w:tr w:rsidR="00C05D7C" w:rsidRPr="0048729E" w:rsidTr="00113AB0">
        <w:tc>
          <w:tcPr>
            <w:tcW w:w="756" w:type="dxa"/>
            <w:vAlign w:val="center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05D7C" w:rsidRPr="0048729E" w:rsidRDefault="00C05D7C" w:rsidP="00C05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9" w:type="dxa"/>
            <w:vAlign w:val="center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05D7C" w:rsidRPr="0048729E" w:rsidRDefault="00C05D7C" w:rsidP="00C05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6" w:type="dxa"/>
            <w:vAlign w:val="center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1622" w:type="dxa"/>
            <w:vAlign w:val="center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Консультационные услуги по вопросам финансового планирования </w:t>
            </w:r>
          </w:p>
        </w:tc>
        <w:tc>
          <w:tcPr>
            <w:tcW w:w="2376" w:type="dxa"/>
            <w:vMerge w:val="restart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СМСП Тульской области</w:t>
            </w:r>
          </w:p>
        </w:tc>
        <w:tc>
          <w:tcPr>
            <w:tcW w:w="1622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Еженедельно (четверг)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Консультационные услуги по вопросам маркетингового сопровождения деятельности и </w:t>
            </w:r>
            <w:proofErr w:type="gramStart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бизнес-планированию</w:t>
            </w:r>
            <w:proofErr w:type="gramEnd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Еженедельно  (вторник)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Консультационные услуги по вопросам правового обеспечения деятельности 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 (пятница</w:t>
            </w:r>
            <w:proofErr w:type="gramEnd"/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 по подбору персонала, по вопросам применения трудового законодательства Российской Федерации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 (среда</w:t>
            </w:r>
            <w:proofErr w:type="gramEnd"/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консультационные услуги 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целях содействия развитию деятельности субъектов малого и среднего предпринимательства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 (понедельни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пятница) 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 центр оперативной поддержки предпринимательства (по горячей линии)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 (понедельни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пятница)  </w:t>
            </w:r>
          </w:p>
        </w:tc>
      </w:tr>
      <w:tr w:rsidR="00C05D7C" w:rsidRPr="0048729E" w:rsidTr="00C05D7C">
        <w:trPr>
          <w:trHeight w:val="633"/>
        </w:trPr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семинары «Школа предпринимательства»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сентябрь </w:t>
            </w:r>
          </w:p>
        </w:tc>
      </w:tr>
      <w:tr w:rsidR="00C05D7C" w:rsidRPr="00255A7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по юридическим вопросам ведения предпринимательской деятельности 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255A7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август, о</w:t>
            </w:r>
            <w:r w:rsidRPr="0030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</w:p>
        </w:tc>
      </w:tr>
      <w:tr w:rsidR="00C05D7C" w:rsidRPr="00255A7E" w:rsidTr="00C05D7C">
        <w:trPr>
          <w:trHeight w:val="1027"/>
        </w:trPr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по вопросам бухгалтерского и налогового учета в предпринимательской деятельности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255A7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апрель, июнь, август, о</w:t>
            </w:r>
            <w:r w:rsidRPr="00E5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</w:p>
        </w:tc>
      </w:tr>
      <w:tr w:rsidR="00C05D7C" w:rsidRPr="00255A7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по вопросам участия в государственных и муниципальных закупках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255A7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апрель, июнь, август, сентябрь, ноябрь, д</w:t>
            </w:r>
            <w:r w:rsidRPr="00055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екабрь </w:t>
            </w:r>
          </w:p>
        </w:tc>
      </w:tr>
      <w:tr w:rsidR="00C05D7C" w:rsidRPr="00255A7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по маркетингу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D03D74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арт,</w:t>
            </w:r>
          </w:p>
          <w:p w:rsidR="00C05D7C" w:rsidRPr="00255A7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развития сельхозкооперации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для начинающих предпринимателей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D03D74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арт,</w:t>
            </w:r>
          </w:p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739" w:type="dxa"/>
            <w:shd w:val="clear" w:color="auto" w:fill="FFFFFF"/>
          </w:tcPr>
          <w:p w:rsidR="00C05D7C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по иным вопросам ведения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05D7C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</w:t>
            </w:r>
            <w:r w:rsidRPr="00E1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организации бизнеса, бухгалтерского учета и налогообложения для шести отдаленных муниципальных образований региона посредством видеоконференцсвязи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05D7C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Семинары </w:t>
            </w:r>
            <w:r w:rsidRPr="00E1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организации бизнеса, бухгалтерского учета и налогообложения для муниципальных образований 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05D7C" w:rsidRPr="007A0413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Семинар  </w:t>
            </w:r>
            <w:r w:rsidRPr="007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«Бизнес-эксперт: портал</w:t>
            </w:r>
          </w:p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- навигатора МСП»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D7C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D7C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август,</w:t>
            </w:r>
          </w:p>
          <w:p w:rsidR="00C05D7C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C05D7C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D7C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D7C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квартал </w:t>
            </w:r>
          </w:p>
          <w:p w:rsid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«Школа предпринимательства»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Еженедельно (четверг) в течение июня, июля, </w:t>
            </w:r>
          </w:p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августа, сентября </w:t>
            </w:r>
          </w:p>
        </w:tc>
      </w:tr>
      <w:tr w:rsidR="00C05D7C" w:rsidRPr="001B7B40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FFFFFF"/>
          </w:tcPr>
          <w:p w:rsidR="00C05D7C" w:rsidRPr="001B7B40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для субъектов МСП «Охрана труда»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1B7B40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- с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формирования групп)</w:t>
            </w:r>
          </w:p>
        </w:tc>
      </w:tr>
      <w:tr w:rsidR="00C05D7C" w:rsidRPr="00815E79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для субъектов МСП «Пожарная безопасность»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1B7B40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- с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формирования групп)</w:t>
            </w:r>
          </w:p>
        </w:tc>
      </w:tr>
      <w:tr w:rsidR="00C05D7C" w:rsidRPr="00815E79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для субъектов МСП «1С»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1B7B40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- с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формирования групп)</w:t>
            </w:r>
          </w:p>
        </w:tc>
      </w:tr>
      <w:tr w:rsidR="00C05D7C" w:rsidRPr="00815E79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для субъектов МСП «Основы предпринимательской деятельности»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1B7B40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- с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B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формирования групп)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Форум, посвященный Дню российского предпринимательства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05D7C"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форумы для СМСП 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05D7C"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9" w:type="dxa"/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итоговый форум для предпринимателей региона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080C35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05D7C"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екабрь </w:t>
            </w:r>
          </w:p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739" w:type="dxa"/>
            <w:shd w:val="clear" w:color="auto" w:fill="FFFFFF"/>
          </w:tcPr>
          <w:p w:rsidR="00080C35" w:rsidRDefault="00C05D7C" w:rsidP="00080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межрегиональной</w:t>
            </w:r>
            <w:proofErr w:type="gramEnd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бизнес-миссии в </w:t>
            </w:r>
          </w:p>
          <w:p w:rsidR="00C05D7C" w:rsidRPr="0048729E" w:rsidRDefault="00C05D7C" w:rsidP="00080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Екатеринбург 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9" w:type="dxa"/>
            <w:shd w:val="clear" w:color="auto" w:fill="FFFFFF"/>
          </w:tcPr>
          <w:p w:rsidR="00080C35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межрегиональной</w:t>
            </w:r>
            <w:proofErr w:type="gramEnd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бизнес-миссии в </w:t>
            </w:r>
          </w:p>
          <w:p w:rsidR="00C05D7C" w:rsidRPr="0048729E" w:rsidRDefault="00C05D7C" w:rsidP="00080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9" w:type="dxa"/>
            <w:shd w:val="clear" w:color="auto" w:fill="FFFFFF"/>
          </w:tcPr>
          <w:p w:rsidR="00080C35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межрегиональной</w:t>
            </w:r>
            <w:proofErr w:type="gramEnd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бизнес-миссии в </w:t>
            </w:r>
          </w:p>
          <w:p w:rsidR="00C05D7C" w:rsidRPr="0048729E" w:rsidRDefault="00C05D7C" w:rsidP="00080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Калининград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FFFFFF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квартал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семинары «Азбука предпринимателя»</w:t>
            </w:r>
          </w:p>
        </w:tc>
        <w:tc>
          <w:tcPr>
            <w:tcW w:w="2376" w:type="dxa"/>
            <w:vMerge w:val="restart"/>
          </w:tcPr>
          <w:p w:rsidR="00C05D7C" w:rsidRPr="00080C35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желающи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начать предпринимательскую деятельность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7C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05D7C" w:rsidRPr="00130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  <w:r w:rsid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7C" w:rsidRPr="0048729E" w:rsidRDefault="00C05D7C" w:rsidP="00080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«Азбука предпринимателя»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C35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Еженедельно (пятница)  в течение 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юня, 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юля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августа,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5D7C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ентября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«Мама-предприниматель»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7C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«Ты – предприниматель» в рамках мероприятия «Содействие развитию молодежного предпринимательства»</w:t>
            </w:r>
          </w:p>
        </w:tc>
        <w:tc>
          <w:tcPr>
            <w:tcW w:w="2376" w:type="dxa"/>
            <w:vMerge/>
            <w:vAlign w:val="center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D7C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прель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 w:rsidR="00C05D7C"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9" w:type="dxa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Консультационные услуги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внешнеэкономической деятельности </w:t>
            </w:r>
          </w:p>
        </w:tc>
        <w:tc>
          <w:tcPr>
            <w:tcW w:w="2376" w:type="dxa"/>
            <w:vMerge w:val="restart"/>
          </w:tcPr>
          <w:p w:rsidR="00C05D7C" w:rsidRPr="00080C35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экспортны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экспортно ориентированны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СМСП</w:t>
            </w:r>
          </w:p>
        </w:tc>
        <w:tc>
          <w:tcPr>
            <w:tcW w:w="1622" w:type="dxa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 (понедельни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пятница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39" w:type="dxa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маркетинговых исследований</w:t>
            </w:r>
          </w:p>
        </w:tc>
        <w:tc>
          <w:tcPr>
            <w:tcW w:w="2376" w:type="dxa"/>
            <w:vMerge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C05D7C"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05D7C"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080C35" w:rsidRPr="0048729E" w:rsidTr="00C05D7C">
        <w:tc>
          <w:tcPr>
            <w:tcW w:w="756" w:type="dxa"/>
          </w:tcPr>
          <w:p w:rsidR="00080C35" w:rsidRPr="00C05D7C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9" w:type="dxa"/>
          </w:tcPr>
          <w:p w:rsidR="00080C35" w:rsidRPr="0048729E" w:rsidRDefault="00080C35" w:rsidP="00080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международной сертификации</w:t>
            </w:r>
          </w:p>
        </w:tc>
        <w:tc>
          <w:tcPr>
            <w:tcW w:w="2376" w:type="dxa"/>
            <w:vMerge/>
          </w:tcPr>
          <w:p w:rsidR="00080C35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080C35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080C35" w:rsidRPr="0048729E" w:rsidTr="00C05D7C">
        <w:tc>
          <w:tcPr>
            <w:tcW w:w="756" w:type="dxa"/>
          </w:tcPr>
          <w:p w:rsidR="00080C35" w:rsidRPr="00C05D7C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9" w:type="dxa"/>
          </w:tcPr>
          <w:p w:rsidR="00080C35" w:rsidRPr="0048729E" w:rsidRDefault="00080C35" w:rsidP="00080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или перевод сайта на иностранный язык</w:t>
            </w:r>
          </w:p>
        </w:tc>
        <w:tc>
          <w:tcPr>
            <w:tcW w:w="2376" w:type="dxa"/>
            <w:vMerge/>
          </w:tcPr>
          <w:p w:rsidR="00080C35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080C35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39" w:type="dxa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«Продэкспо-2018»</w:t>
            </w:r>
          </w:p>
        </w:tc>
        <w:tc>
          <w:tcPr>
            <w:tcW w:w="2376" w:type="dxa"/>
            <w:vMerge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9" w:type="dxa"/>
            <w:vAlign w:val="center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Бизнес-миссия в Индию</w:t>
            </w:r>
          </w:p>
        </w:tc>
        <w:tc>
          <w:tcPr>
            <w:tcW w:w="2376" w:type="dxa"/>
            <w:vMerge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39" w:type="dxa"/>
            <w:vAlign w:val="center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Бизнес-миссия во Вьетнам</w:t>
            </w:r>
          </w:p>
        </w:tc>
        <w:tc>
          <w:tcPr>
            <w:tcW w:w="2376" w:type="dxa"/>
            <w:vMerge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C05D7C" w:rsidRPr="0048729E" w:rsidTr="00C05D7C">
        <w:trPr>
          <w:trHeight w:val="323"/>
        </w:trPr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39" w:type="dxa"/>
            <w:vAlign w:val="center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Бизнес-миссия в Германию</w:t>
            </w:r>
          </w:p>
        </w:tc>
        <w:tc>
          <w:tcPr>
            <w:tcW w:w="2376" w:type="dxa"/>
            <w:vMerge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39" w:type="dxa"/>
            <w:vAlign w:val="center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Бизнес-миссия в Португалию</w:t>
            </w:r>
          </w:p>
        </w:tc>
        <w:tc>
          <w:tcPr>
            <w:tcW w:w="2376" w:type="dxa"/>
            <w:vMerge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39" w:type="dxa"/>
            <w:vAlign w:val="center"/>
          </w:tcPr>
          <w:p w:rsidR="00080C35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</w:t>
            </w:r>
            <w:proofErr w:type="gramEnd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бизнес-миссия в </w:t>
            </w:r>
          </w:p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Липецк в рамках визита предпринимателей из Туркмении</w:t>
            </w:r>
          </w:p>
        </w:tc>
        <w:tc>
          <w:tcPr>
            <w:tcW w:w="2376" w:type="dxa"/>
            <w:vMerge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квартал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9" w:type="dxa"/>
            <w:vAlign w:val="center"/>
          </w:tcPr>
          <w:p w:rsidR="00080C35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</w:t>
            </w:r>
            <w:proofErr w:type="gramEnd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бизнес-миссия в </w:t>
            </w:r>
          </w:p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Саранск в рамках визита предпринимателей из Германии</w:t>
            </w:r>
          </w:p>
        </w:tc>
        <w:tc>
          <w:tcPr>
            <w:tcW w:w="2376" w:type="dxa"/>
            <w:vMerge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39" w:type="dxa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выставке «Отдых </w:t>
            </w:r>
            <w:proofErr w:type="spellStart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leisure</w:t>
            </w:r>
            <w:proofErr w:type="spellEnd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2018»</w:t>
            </w:r>
          </w:p>
        </w:tc>
        <w:tc>
          <w:tcPr>
            <w:tcW w:w="2376" w:type="dxa"/>
            <w:vMerge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11-13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ентября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39" w:type="dxa"/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иностранной делегации из Италии в 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Туле</w:t>
            </w:r>
          </w:p>
        </w:tc>
        <w:tc>
          <w:tcPr>
            <w:tcW w:w="2376" w:type="dxa"/>
            <w:vMerge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 </w:t>
            </w:r>
          </w:p>
        </w:tc>
      </w:tr>
      <w:tr w:rsidR="00C05D7C" w:rsidRPr="0048729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739" w:type="dxa"/>
          </w:tcPr>
          <w:p w:rsidR="00C05D7C" w:rsidRPr="0048729E" w:rsidRDefault="00C05D7C" w:rsidP="00080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экспортных семинаров 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76" w:type="dxa"/>
            <w:vMerge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7C" w:rsidRPr="00D5054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</w:tcPr>
          <w:p w:rsidR="00C05D7C" w:rsidRPr="00D5054E" w:rsidRDefault="00C05D7C" w:rsidP="00080C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«Введение в экспорт, гос</w:t>
            </w:r>
            <w:r w:rsid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ударственная</w:t>
            </w: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 экспорта»</w:t>
            </w:r>
          </w:p>
        </w:tc>
        <w:tc>
          <w:tcPr>
            <w:tcW w:w="2376" w:type="dxa"/>
            <w:vMerge/>
          </w:tcPr>
          <w:p w:rsidR="00C05D7C" w:rsidRPr="00D5054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D5054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05D7C"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прель </w:t>
            </w:r>
          </w:p>
        </w:tc>
      </w:tr>
      <w:tr w:rsidR="00C05D7C" w:rsidRPr="00D5054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</w:tcPr>
          <w:p w:rsidR="00C05D7C" w:rsidRPr="00D5054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«Экспортный маркетинг»</w:t>
            </w:r>
          </w:p>
        </w:tc>
        <w:tc>
          <w:tcPr>
            <w:tcW w:w="2376" w:type="dxa"/>
            <w:vMerge/>
          </w:tcPr>
          <w:p w:rsidR="00C05D7C" w:rsidRPr="00D5054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D5054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05D7C"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</w:tr>
      <w:tr w:rsidR="00C05D7C" w:rsidRPr="00D5054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</w:tcPr>
          <w:p w:rsidR="00C05D7C" w:rsidRPr="00D5054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«Деловые коммуникации в экспортной деятельности»</w:t>
            </w:r>
          </w:p>
        </w:tc>
        <w:tc>
          <w:tcPr>
            <w:tcW w:w="2376" w:type="dxa"/>
            <w:vMerge/>
          </w:tcPr>
          <w:p w:rsidR="00C05D7C" w:rsidRPr="00D5054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D5054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05D7C"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 </w:t>
            </w:r>
          </w:p>
        </w:tc>
      </w:tr>
      <w:tr w:rsidR="00C05D7C" w:rsidRPr="00D5054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</w:tcPr>
          <w:p w:rsidR="00C05D7C" w:rsidRPr="00D5054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«Правовые аспекты в экспортной деятельности»</w:t>
            </w:r>
          </w:p>
        </w:tc>
        <w:tc>
          <w:tcPr>
            <w:tcW w:w="2376" w:type="dxa"/>
            <w:vMerge/>
          </w:tcPr>
          <w:p w:rsidR="00C05D7C" w:rsidRPr="00D5054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D5054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05D7C"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юнь </w:t>
            </w:r>
          </w:p>
        </w:tc>
      </w:tr>
      <w:tr w:rsidR="00C05D7C" w:rsidRPr="00D5054E" w:rsidTr="00C05D7C"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</w:tcPr>
          <w:p w:rsidR="00C05D7C" w:rsidRPr="00D5054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«Финансовые инструменты при осуществлении экспортной деятельности»</w:t>
            </w:r>
          </w:p>
        </w:tc>
        <w:tc>
          <w:tcPr>
            <w:tcW w:w="2376" w:type="dxa"/>
            <w:vMerge/>
          </w:tcPr>
          <w:p w:rsidR="00C05D7C" w:rsidRPr="00D5054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D5054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05D7C"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юнь </w:t>
            </w:r>
          </w:p>
        </w:tc>
      </w:tr>
      <w:tr w:rsidR="00C05D7C" w:rsidRPr="00D5054E" w:rsidTr="00C05D7C">
        <w:trPr>
          <w:trHeight w:val="232"/>
        </w:trPr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</w:tcPr>
          <w:p w:rsidR="00C05D7C" w:rsidRPr="00D5054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«Документационное обеспечение при осуществлении экспортной деятельности»</w:t>
            </w:r>
          </w:p>
        </w:tc>
        <w:tc>
          <w:tcPr>
            <w:tcW w:w="2376" w:type="dxa"/>
            <w:vMerge/>
          </w:tcPr>
          <w:p w:rsidR="00C05D7C" w:rsidRPr="00D5054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D5054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05D7C"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</w:tr>
      <w:tr w:rsidR="00C05D7C" w:rsidRPr="00D5054E" w:rsidTr="00C05D7C">
        <w:trPr>
          <w:trHeight w:val="247"/>
        </w:trPr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</w:tcPr>
          <w:p w:rsidR="00C05D7C" w:rsidRPr="00D5054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«Таможенные аспекты экспортной деятельности»</w:t>
            </w:r>
          </w:p>
        </w:tc>
        <w:tc>
          <w:tcPr>
            <w:tcW w:w="2376" w:type="dxa"/>
            <w:vMerge/>
          </w:tcPr>
          <w:p w:rsidR="00C05D7C" w:rsidRPr="00D5054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D5054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05D7C"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</w:t>
            </w:r>
            <w:r w:rsid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D7C" w:rsidRPr="00D5054E" w:rsidTr="00C05D7C">
        <w:trPr>
          <w:trHeight w:val="217"/>
        </w:trPr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</w:tcPr>
          <w:p w:rsidR="00C05D7C" w:rsidRPr="00D5054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«Логистические аспекты экспортной деятельности»</w:t>
            </w:r>
          </w:p>
        </w:tc>
        <w:tc>
          <w:tcPr>
            <w:tcW w:w="2376" w:type="dxa"/>
            <w:vMerge/>
          </w:tcPr>
          <w:p w:rsidR="00C05D7C" w:rsidRPr="00D5054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D5054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05D7C"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</w:tr>
      <w:tr w:rsidR="00C05D7C" w:rsidRPr="00D5054E" w:rsidTr="00C05D7C">
        <w:trPr>
          <w:trHeight w:val="247"/>
        </w:trPr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</w:tcPr>
          <w:p w:rsidR="00C05D7C" w:rsidRPr="00D5054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«Возможности онлайн-торговли для экспортеров»</w:t>
            </w:r>
          </w:p>
        </w:tc>
        <w:tc>
          <w:tcPr>
            <w:tcW w:w="2376" w:type="dxa"/>
            <w:vMerge/>
          </w:tcPr>
          <w:p w:rsidR="00C05D7C" w:rsidRPr="00D5054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D5054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05D7C"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</w:p>
        </w:tc>
      </w:tr>
      <w:tr w:rsidR="00C05D7C" w:rsidRPr="00D5054E" w:rsidTr="00C05D7C">
        <w:trPr>
          <w:trHeight w:val="225"/>
        </w:trPr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</w:tcPr>
          <w:p w:rsidR="00C05D7C" w:rsidRPr="00D5054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«Налоговые аспекты экспортной деятельности»</w:t>
            </w:r>
          </w:p>
        </w:tc>
        <w:tc>
          <w:tcPr>
            <w:tcW w:w="2376" w:type="dxa"/>
            <w:vMerge/>
          </w:tcPr>
          <w:p w:rsidR="00C05D7C" w:rsidRPr="00D5054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D5054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05D7C"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</w:tr>
      <w:tr w:rsidR="00C05D7C" w:rsidRPr="00D5054E" w:rsidTr="00C05D7C">
        <w:trPr>
          <w:trHeight w:val="240"/>
        </w:trPr>
        <w:tc>
          <w:tcPr>
            <w:tcW w:w="756" w:type="dxa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</w:tcPr>
          <w:p w:rsidR="00C05D7C" w:rsidRPr="00D5054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«Инструменты поддержки группы РЭЦ»</w:t>
            </w:r>
          </w:p>
        </w:tc>
        <w:tc>
          <w:tcPr>
            <w:tcW w:w="2376" w:type="dxa"/>
            <w:vMerge/>
          </w:tcPr>
          <w:p w:rsidR="00C05D7C" w:rsidRPr="00D5054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C05D7C" w:rsidRPr="00D5054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05D7C" w:rsidRPr="00D5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оябрь </w:t>
            </w:r>
          </w:p>
        </w:tc>
      </w:tr>
      <w:tr w:rsidR="00C05D7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Консультационные услуги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модернизации производства и инжиниринговым услугам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7C" w:rsidRPr="00080C35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СМСП производственного сектора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 (понедельни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пятница)  </w:t>
            </w:r>
          </w:p>
        </w:tc>
      </w:tr>
      <w:tr w:rsidR="00C05D7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индекса технологической готовности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080C35" w:rsidP="00080C35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C05D7C"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05D7C"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9C31A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C05D7C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потенциала СМСП, выявление текущих потребностей и проблем предприятий, влияющих на их конкурентоспособность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9C31A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C05D7C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технических аудитов (технологического / энергетического/ экологического / других видов аудита производства) на предприятиях МСП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9C31A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C05D7C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разработке программ модернизации / развития / технического перевооружения производства для предприятий МСП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9C31A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C05D7C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составлении бизнес-планов / ТЭО для инвестиционных проектов предприятий МСП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9C31A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C05D7C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Патентные услуги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C05D7C" w:rsidRPr="00966BB5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7C" w:rsidRPr="00966BB5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круглых столов (2 мероприятия) 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D7C" w:rsidRPr="00966BB5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7C" w:rsidRPr="00966BB5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05D7C" w:rsidRPr="0096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арт, апрель</w:t>
            </w:r>
            <w:r w:rsid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5D7C" w:rsidRPr="0096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C31A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C05D7C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маркетинговых услуг, услуг по позиционированию и продвижению новых видов продукции 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(товаров, услуг) на российском и международном рынках, в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C05D7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«</w:t>
            </w:r>
            <w:proofErr w:type="gramStart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</w:t>
            </w:r>
            <w:proofErr w:type="gramEnd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осень-2018»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4-7 </w:t>
            </w:r>
            <w:r w:rsidR="009C3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ктября </w:t>
            </w:r>
          </w:p>
        </w:tc>
      </w:tr>
      <w:tr w:rsidR="00C05D7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«Электрические сети России»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16-19 </w:t>
            </w:r>
            <w:r w:rsidR="009C3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D7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9C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выставке «ARMS &amp; </w:t>
            </w:r>
            <w:proofErr w:type="spellStart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Hunting</w:t>
            </w:r>
            <w:proofErr w:type="spellEnd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9C3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11-14 </w:t>
            </w:r>
            <w:r w:rsidR="009C3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5D7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«</w:t>
            </w:r>
            <w:proofErr w:type="spellStart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Con-Tech</w:t>
            </w:r>
            <w:proofErr w:type="spellEnd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PreCast</w:t>
            </w:r>
            <w:proofErr w:type="spellEnd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05D7C"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оябрь </w:t>
            </w:r>
          </w:p>
        </w:tc>
      </w:tr>
      <w:tr w:rsidR="00C05D7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C05D7C" w:rsidRDefault="00C05D7C" w:rsidP="00C05D7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C05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«Металл-Экспо»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D7C" w:rsidRPr="0048729E" w:rsidRDefault="00C05D7C" w:rsidP="00113AB0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7C" w:rsidRPr="0048729E" w:rsidRDefault="00C05D7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13-16 </w:t>
            </w:r>
            <w:r w:rsidR="009C3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31A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C05D7C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проведении сертификации продукции субъектов малого и среднего предпринимательства в целях выхода на зарубежные рынки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  <w:tr w:rsidR="009C31AC" w:rsidRPr="0048729E" w:rsidTr="00C05D7C">
        <w:trPr>
          <w:trHeight w:val="26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C05D7C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Профильные услуги, оказываемые СМСП (инженерно-консультационные, проектно-конструкторские и расчетно-аналитические услуги (работы), связанные с созданием (совершенствованием) пр</w:t>
            </w:r>
            <w:bookmarkStart w:id="0" w:name="_GoBack"/>
            <w:bookmarkEnd w:id="0"/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оизводственной продукции, промышленных изделий, технологического оборудования, отдельных узлов и деталей, оснастки производственного оборудования, в том числе с формированием конструкторской и технологической документации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AC" w:rsidRPr="0048729E" w:rsidRDefault="009C31AC" w:rsidP="009C31AC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</w:tr>
    </w:tbl>
    <w:p w:rsidR="00C05D7C" w:rsidRDefault="00C05D7C" w:rsidP="009F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F2437" w:rsidRPr="009F2437" w:rsidRDefault="009F2437" w:rsidP="009F24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9F2437" w:rsidRPr="009F2437" w:rsidSect="0001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37"/>
    <w:rsid w:val="0000458D"/>
    <w:rsid w:val="000055AD"/>
    <w:rsid w:val="000078EC"/>
    <w:rsid w:val="0001069D"/>
    <w:rsid w:val="00014199"/>
    <w:rsid w:val="00014750"/>
    <w:rsid w:val="000149E5"/>
    <w:rsid w:val="00016F96"/>
    <w:rsid w:val="00017005"/>
    <w:rsid w:val="00022CB5"/>
    <w:rsid w:val="000253A1"/>
    <w:rsid w:val="0002580E"/>
    <w:rsid w:val="00026B14"/>
    <w:rsid w:val="00030D33"/>
    <w:rsid w:val="00032D75"/>
    <w:rsid w:val="00041659"/>
    <w:rsid w:val="0004182A"/>
    <w:rsid w:val="0004247B"/>
    <w:rsid w:val="00042515"/>
    <w:rsid w:val="0004284B"/>
    <w:rsid w:val="000441BF"/>
    <w:rsid w:val="00046C83"/>
    <w:rsid w:val="00050CE1"/>
    <w:rsid w:val="000513DE"/>
    <w:rsid w:val="000523B5"/>
    <w:rsid w:val="00054824"/>
    <w:rsid w:val="000601C1"/>
    <w:rsid w:val="00060E2D"/>
    <w:rsid w:val="00061964"/>
    <w:rsid w:val="00061D43"/>
    <w:rsid w:val="0006567A"/>
    <w:rsid w:val="000708EB"/>
    <w:rsid w:val="000769E7"/>
    <w:rsid w:val="00076C85"/>
    <w:rsid w:val="00077398"/>
    <w:rsid w:val="000801D1"/>
    <w:rsid w:val="00080C35"/>
    <w:rsid w:val="00084562"/>
    <w:rsid w:val="00086945"/>
    <w:rsid w:val="00086E24"/>
    <w:rsid w:val="000879F4"/>
    <w:rsid w:val="00090116"/>
    <w:rsid w:val="000924C1"/>
    <w:rsid w:val="000957E4"/>
    <w:rsid w:val="000A0A5B"/>
    <w:rsid w:val="000A0FF3"/>
    <w:rsid w:val="000A4938"/>
    <w:rsid w:val="000A6A59"/>
    <w:rsid w:val="000A72EA"/>
    <w:rsid w:val="000B0411"/>
    <w:rsid w:val="000B5B99"/>
    <w:rsid w:val="000C65DF"/>
    <w:rsid w:val="000D060B"/>
    <w:rsid w:val="000D07B8"/>
    <w:rsid w:val="000D08A8"/>
    <w:rsid w:val="000D3C79"/>
    <w:rsid w:val="000D5708"/>
    <w:rsid w:val="000D60E4"/>
    <w:rsid w:val="000D6E8E"/>
    <w:rsid w:val="000D7FF8"/>
    <w:rsid w:val="000E0443"/>
    <w:rsid w:val="000E04D9"/>
    <w:rsid w:val="000E0A4F"/>
    <w:rsid w:val="000E0B21"/>
    <w:rsid w:val="000E2B43"/>
    <w:rsid w:val="000E41F8"/>
    <w:rsid w:val="000E47AC"/>
    <w:rsid w:val="000E49F2"/>
    <w:rsid w:val="000F0156"/>
    <w:rsid w:val="000F03AF"/>
    <w:rsid w:val="000F0F9F"/>
    <w:rsid w:val="000F28BA"/>
    <w:rsid w:val="000F30B3"/>
    <w:rsid w:val="000F4FC8"/>
    <w:rsid w:val="000F5C58"/>
    <w:rsid w:val="0010074C"/>
    <w:rsid w:val="00101A9A"/>
    <w:rsid w:val="00110542"/>
    <w:rsid w:val="00114202"/>
    <w:rsid w:val="00120992"/>
    <w:rsid w:val="0012757B"/>
    <w:rsid w:val="00130C9E"/>
    <w:rsid w:val="00130D2B"/>
    <w:rsid w:val="00132B70"/>
    <w:rsid w:val="001334F3"/>
    <w:rsid w:val="00134A21"/>
    <w:rsid w:val="00135305"/>
    <w:rsid w:val="00137C3B"/>
    <w:rsid w:val="001405F2"/>
    <w:rsid w:val="001422F4"/>
    <w:rsid w:val="00144377"/>
    <w:rsid w:val="0015033A"/>
    <w:rsid w:val="00152F56"/>
    <w:rsid w:val="00157225"/>
    <w:rsid w:val="00157227"/>
    <w:rsid w:val="00157D44"/>
    <w:rsid w:val="00164429"/>
    <w:rsid w:val="001706C1"/>
    <w:rsid w:val="001710D0"/>
    <w:rsid w:val="00171509"/>
    <w:rsid w:val="001716D8"/>
    <w:rsid w:val="00172FE5"/>
    <w:rsid w:val="0017493F"/>
    <w:rsid w:val="001753F3"/>
    <w:rsid w:val="00175ED3"/>
    <w:rsid w:val="001770B3"/>
    <w:rsid w:val="001775FA"/>
    <w:rsid w:val="00180FB6"/>
    <w:rsid w:val="00182296"/>
    <w:rsid w:val="00184D82"/>
    <w:rsid w:val="00186862"/>
    <w:rsid w:val="0018729B"/>
    <w:rsid w:val="0019638A"/>
    <w:rsid w:val="001965EB"/>
    <w:rsid w:val="001974B2"/>
    <w:rsid w:val="001A21DE"/>
    <w:rsid w:val="001A3036"/>
    <w:rsid w:val="001A341D"/>
    <w:rsid w:val="001B01C1"/>
    <w:rsid w:val="001B084B"/>
    <w:rsid w:val="001B0B9C"/>
    <w:rsid w:val="001B5655"/>
    <w:rsid w:val="001B61CE"/>
    <w:rsid w:val="001B643D"/>
    <w:rsid w:val="001C1E40"/>
    <w:rsid w:val="001C3CEA"/>
    <w:rsid w:val="001C6BEE"/>
    <w:rsid w:val="001C7CF2"/>
    <w:rsid w:val="001D09E9"/>
    <w:rsid w:val="001D1EBA"/>
    <w:rsid w:val="001D32DF"/>
    <w:rsid w:val="001D49F0"/>
    <w:rsid w:val="001D675E"/>
    <w:rsid w:val="001D720E"/>
    <w:rsid w:val="001D79DA"/>
    <w:rsid w:val="001E2932"/>
    <w:rsid w:val="001E2FA5"/>
    <w:rsid w:val="001E49D8"/>
    <w:rsid w:val="001E4F4F"/>
    <w:rsid w:val="001E59D2"/>
    <w:rsid w:val="001E654B"/>
    <w:rsid w:val="001F209F"/>
    <w:rsid w:val="001F2CC7"/>
    <w:rsid w:val="001F429B"/>
    <w:rsid w:val="001F6712"/>
    <w:rsid w:val="001F68FA"/>
    <w:rsid w:val="001F6F4F"/>
    <w:rsid w:val="00202D79"/>
    <w:rsid w:val="00206A80"/>
    <w:rsid w:val="0021021E"/>
    <w:rsid w:val="00211C50"/>
    <w:rsid w:val="00215270"/>
    <w:rsid w:val="0021669D"/>
    <w:rsid w:val="00220123"/>
    <w:rsid w:val="002229C2"/>
    <w:rsid w:val="00224E38"/>
    <w:rsid w:val="00226535"/>
    <w:rsid w:val="00233BBC"/>
    <w:rsid w:val="00234E26"/>
    <w:rsid w:val="00235AB4"/>
    <w:rsid w:val="00241286"/>
    <w:rsid w:val="00244B61"/>
    <w:rsid w:val="00245962"/>
    <w:rsid w:val="0024703A"/>
    <w:rsid w:val="00247E19"/>
    <w:rsid w:val="00250B32"/>
    <w:rsid w:val="00255A36"/>
    <w:rsid w:val="0026046A"/>
    <w:rsid w:val="002615F8"/>
    <w:rsid w:val="0026387E"/>
    <w:rsid w:val="00263F8D"/>
    <w:rsid w:val="002643D5"/>
    <w:rsid w:val="002658E1"/>
    <w:rsid w:val="00266A37"/>
    <w:rsid w:val="002720FC"/>
    <w:rsid w:val="0027235F"/>
    <w:rsid w:val="00272D9E"/>
    <w:rsid w:val="00272F9D"/>
    <w:rsid w:val="0027425E"/>
    <w:rsid w:val="00275436"/>
    <w:rsid w:val="002763F1"/>
    <w:rsid w:val="0027776E"/>
    <w:rsid w:val="002826D5"/>
    <w:rsid w:val="00282E86"/>
    <w:rsid w:val="00284399"/>
    <w:rsid w:val="002843F4"/>
    <w:rsid w:val="002844BC"/>
    <w:rsid w:val="002854F3"/>
    <w:rsid w:val="00291288"/>
    <w:rsid w:val="002941F8"/>
    <w:rsid w:val="002958DC"/>
    <w:rsid w:val="002965DB"/>
    <w:rsid w:val="002A01F7"/>
    <w:rsid w:val="002A12CE"/>
    <w:rsid w:val="002A28FD"/>
    <w:rsid w:val="002A2F18"/>
    <w:rsid w:val="002A47E2"/>
    <w:rsid w:val="002A4CA5"/>
    <w:rsid w:val="002A6A45"/>
    <w:rsid w:val="002B06C0"/>
    <w:rsid w:val="002B243B"/>
    <w:rsid w:val="002B30C8"/>
    <w:rsid w:val="002B396F"/>
    <w:rsid w:val="002B516F"/>
    <w:rsid w:val="002B7773"/>
    <w:rsid w:val="002C4549"/>
    <w:rsid w:val="002C65EC"/>
    <w:rsid w:val="002D0924"/>
    <w:rsid w:val="002E23A0"/>
    <w:rsid w:val="002E26C0"/>
    <w:rsid w:val="002E45DD"/>
    <w:rsid w:val="002E4F6D"/>
    <w:rsid w:val="002F10A8"/>
    <w:rsid w:val="002F2839"/>
    <w:rsid w:val="002F6323"/>
    <w:rsid w:val="002F680F"/>
    <w:rsid w:val="002F6E6F"/>
    <w:rsid w:val="003013DC"/>
    <w:rsid w:val="00301400"/>
    <w:rsid w:val="003033B9"/>
    <w:rsid w:val="003040C7"/>
    <w:rsid w:val="00304317"/>
    <w:rsid w:val="00305038"/>
    <w:rsid w:val="0030649D"/>
    <w:rsid w:val="00306D71"/>
    <w:rsid w:val="0030765C"/>
    <w:rsid w:val="00310557"/>
    <w:rsid w:val="00311044"/>
    <w:rsid w:val="00311CDD"/>
    <w:rsid w:val="00313E5F"/>
    <w:rsid w:val="00315572"/>
    <w:rsid w:val="00316C63"/>
    <w:rsid w:val="00324512"/>
    <w:rsid w:val="003258A9"/>
    <w:rsid w:val="00325E2E"/>
    <w:rsid w:val="0032791F"/>
    <w:rsid w:val="00330930"/>
    <w:rsid w:val="003311F6"/>
    <w:rsid w:val="00332594"/>
    <w:rsid w:val="003338E3"/>
    <w:rsid w:val="00334A2A"/>
    <w:rsid w:val="00334BB0"/>
    <w:rsid w:val="00336E8F"/>
    <w:rsid w:val="00343880"/>
    <w:rsid w:val="003501B5"/>
    <w:rsid w:val="00351508"/>
    <w:rsid w:val="00352B3B"/>
    <w:rsid w:val="00354292"/>
    <w:rsid w:val="003543BF"/>
    <w:rsid w:val="0035449E"/>
    <w:rsid w:val="00356026"/>
    <w:rsid w:val="00356195"/>
    <w:rsid w:val="00356E8C"/>
    <w:rsid w:val="00362B91"/>
    <w:rsid w:val="00362FF8"/>
    <w:rsid w:val="00363CB7"/>
    <w:rsid w:val="00364E7C"/>
    <w:rsid w:val="00365AB9"/>
    <w:rsid w:val="00370131"/>
    <w:rsid w:val="00374D1E"/>
    <w:rsid w:val="00376A23"/>
    <w:rsid w:val="00382876"/>
    <w:rsid w:val="00383027"/>
    <w:rsid w:val="00383F05"/>
    <w:rsid w:val="0038562D"/>
    <w:rsid w:val="00386D84"/>
    <w:rsid w:val="003912BB"/>
    <w:rsid w:val="00392A08"/>
    <w:rsid w:val="00393119"/>
    <w:rsid w:val="003949D8"/>
    <w:rsid w:val="00396862"/>
    <w:rsid w:val="003A2F5E"/>
    <w:rsid w:val="003A3BE8"/>
    <w:rsid w:val="003A745A"/>
    <w:rsid w:val="003B2D52"/>
    <w:rsid w:val="003B3945"/>
    <w:rsid w:val="003C0314"/>
    <w:rsid w:val="003C06D6"/>
    <w:rsid w:val="003C0BDC"/>
    <w:rsid w:val="003C34BC"/>
    <w:rsid w:val="003C37CB"/>
    <w:rsid w:val="003D06C0"/>
    <w:rsid w:val="003D3348"/>
    <w:rsid w:val="003D67E9"/>
    <w:rsid w:val="003E4C4C"/>
    <w:rsid w:val="003E6D3E"/>
    <w:rsid w:val="003E76EE"/>
    <w:rsid w:val="003E7B3E"/>
    <w:rsid w:val="003F0891"/>
    <w:rsid w:val="003F13DC"/>
    <w:rsid w:val="003F1C9A"/>
    <w:rsid w:val="003F3120"/>
    <w:rsid w:val="003F336D"/>
    <w:rsid w:val="003F44D8"/>
    <w:rsid w:val="003F4F1B"/>
    <w:rsid w:val="003F56FF"/>
    <w:rsid w:val="004007C8"/>
    <w:rsid w:val="00401AD7"/>
    <w:rsid w:val="00401D7B"/>
    <w:rsid w:val="00402D11"/>
    <w:rsid w:val="0040342B"/>
    <w:rsid w:val="00403568"/>
    <w:rsid w:val="0040466E"/>
    <w:rsid w:val="00411E44"/>
    <w:rsid w:val="004135E5"/>
    <w:rsid w:val="00414FED"/>
    <w:rsid w:val="00416145"/>
    <w:rsid w:val="00423871"/>
    <w:rsid w:val="00426A32"/>
    <w:rsid w:val="004300EB"/>
    <w:rsid w:val="00430B86"/>
    <w:rsid w:val="00432F1D"/>
    <w:rsid w:val="00437ECD"/>
    <w:rsid w:val="00440B90"/>
    <w:rsid w:val="0044171B"/>
    <w:rsid w:val="00441F47"/>
    <w:rsid w:val="004422A2"/>
    <w:rsid w:val="00443441"/>
    <w:rsid w:val="00443F09"/>
    <w:rsid w:val="00446BE0"/>
    <w:rsid w:val="00446F11"/>
    <w:rsid w:val="00450446"/>
    <w:rsid w:val="004511D4"/>
    <w:rsid w:val="00453677"/>
    <w:rsid w:val="00460785"/>
    <w:rsid w:val="00462A68"/>
    <w:rsid w:val="00462B79"/>
    <w:rsid w:val="00466F08"/>
    <w:rsid w:val="00470061"/>
    <w:rsid w:val="00472433"/>
    <w:rsid w:val="00480FD2"/>
    <w:rsid w:val="004812D1"/>
    <w:rsid w:val="00481F37"/>
    <w:rsid w:val="00490F17"/>
    <w:rsid w:val="004913E2"/>
    <w:rsid w:val="00491992"/>
    <w:rsid w:val="00495826"/>
    <w:rsid w:val="00495C20"/>
    <w:rsid w:val="00496050"/>
    <w:rsid w:val="0049783F"/>
    <w:rsid w:val="004A19B6"/>
    <w:rsid w:val="004A29A1"/>
    <w:rsid w:val="004A2A27"/>
    <w:rsid w:val="004A4925"/>
    <w:rsid w:val="004A65A8"/>
    <w:rsid w:val="004A6C62"/>
    <w:rsid w:val="004B1C31"/>
    <w:rsid w:val="004B4E63"/>
    <w:rsid w:val="004B74F2"/>
    <w:rsid w:val="004B7B95"/>
    <w:rsid w:val="004C5164"/>
    <w:rsid w:val="004C5ED0"/>
    <w:rsid w:val="004C6A78"/>
    <w:rsid w:val="004C71EE"/>
    <w:rsid w:val="004D0D89"/>
    <w:rsid w:val="004D3138"/>
    <w:rsid w:val="004D5837"/>
    <w:rsid w:val="004D5EBF"/>
    <w:rsid w:val="004D67CF"/>
    <w:rsid w:val="004E36A2"/>
    <w:rsid w:val="004E3978"/>
    <w:rsid w:val="004E4740"/>
    <w:rsid w:val="004E4E52"/>
    <w:rsid w:val="004E6C4C"/>
    <w:rsid w:val="004E7260"/>
    <w:rsid w:val="004F015F"/>
    <w:rsid w:val="004F223B"/>
    <w:rsid w:val="004F3F87"/>
    <w:rsid w:val="004F492D"/>
    <w:rsid w:val="004F740A"/>
    <w:rsid w:val="004F7EFE"/>
    <w:rsid w:val="00503DE0"/>
    <w:rsid w:val="00503DE6"/>
    <w:rsid w:val="005040C8"/>
    <w:rsid w:val="005048A1"/>
    <w:rsid w:val="00504E0E"/>
    <w:rsid w:val="00510117"/>
    <w:rsid w:val="005116AD"/>
    <w:rsid w:val="005201E7"/>
    <w:rsid w:val="00523C52"/>
    <w:rsid w:val="00525711"/>
    <w:rsid w:val="00527497"/>
    <w:rsid w:val="005275DB"/>
    <w:rsid w:val="005314BF"/>
    <w:rsid w:val="005375CC"/>
    <w:rsid w:val="00537C60"/>
    <w:rsid w:val="00537EDA"/>
    <w:rsid w:val="005424CC"/>
    <w:rsid w:val="00545623"/>
    <w:rsid w:val="005460C3"/>
    <w:rsid w:val="00547805"/>
    <w:rsid w:val="00547EBE"/>
    <w:rsid w:val="00550CD0"/>
    <w:rsid w:val="00550D82"/>
    <w:rsid w:val="00550EC2"/>
    <w:rsid w:val="00551B63"/>
    <w:rsid w:val="00554519"/>
    <w:rsid w:val="00557090"/>
    <w:rsid w:val="00561248"/>
    <w:rsid w:val="00561DF3"/>
    <w:rsid w:val="00562023"/>
    <w:rsid w:val="00562489"/>
    <w:rsid w:val="00563B4F"/>
    <w:rsid w:val="00563E91"/>
    <w:rsid w:val="005656EE"/>
    <w:rsid w:val="0056759C"/>
    <w:rsid w:val="00567D5F"/>
    <w:rsid w:val="00567FD8"/>
    <w:rsid w:val="00570D50"/>
    <w:rsid w:val="00571107"/>
    <w:rsid w:val="00572FDE"/>
    <w:rsid w:val="0057418C"/>
    <w:rsid w:val="00577229"/>
    <w:rsid w:val="00580627"/>
    <w:rsid w:val="00580CE4"/>
    <w:rsid w:val="00584985"/>
    <w:rsid w:val="0058507C"/>
    <w:rsid w:val="00585951"/>
    <w:rsid w:val="005874E6"/>
    <w:rsid w:val="0059039D"/>
    <w:rsid w:val="005910C3"/>
    <w:rsid w:val="00591494"/>
    <w:rsid w:val="00591FD1"/>
    <w:rsid w:val="00592F29"/>
    <w:rsid w:val="00593C42"/>
    <w:rsid w:val="00597F53"/>
    <w:rsid w:val="005A0E56"/>
    <w:rsid w:val="005B21AC"/>
    <w:rsid w:val="005B3116"/>
    <w:rsid w:val="005B425F"/>
    <w:rsid w:val="005B57E2"/>
    <w:rsid w:val="005B5B51"/>
    <w:rsid w:val="005B76DB"/>
    <w:rsid w:val="005C052F"/>
    <w:rsid w:val="005C08DA"/>
    <w:rsid w:val="005C2248"/>
    <w:rsid w:val="005C25A3"/>
    <w:rsid w:val="005C3150"/>
    <w:rsid w:val="005C3563"/>
    <w:rsid w:val="005C3669"/>
    <w:rsid w:val="005C5F31"/>
    <w:rsid w:val="005C66F9"/>
    <w:rsid w:val="005C73B4"/>
    <w:rsid w:val="005C7A5D"/>
    <w:rsid w:val="005D0DEF"/>
    <w:rsid w:val="005D24A5"/>
    <w:rsid w:val="005D2537"/>
    <w:rsid w:val="005D3A0D"/>
    <w:rsid w:val="005D7315"/>
    <w:rsid w:val="005E008F"/>
    <w:rsid w:val="005E04FD"/>
    <w:rsid w:val="005E70C1"/>
    <w:rsid w:val="005E73F8"/>
    <w:rsid w:val="005E767E"/>
    <w:rsid w:val="005F033B"/>
    <w:rsid w:val="005F0817"/>
    <w:rsid w:val="005F44F0"/>
    <w:rsid w:val="005F5DED"/>
    <w:rsid w:val="00600975"/>
    <w:rsid w:val="006013C7"/>
    <w:rsid w:val="00601F45"/>
    <w:rsid w:val="00602545"/>
    <w:rsid w:val="0060444B"/>
    <w:rsid w:val="0060486A"/>
    <w:rsid w:val="00607384"/>
    <w:rsid w:val="00611683"/>
    <w:rsid w:val="00611F68"/>
    <w:rsid w:val="00614B28"/>
    <w:rsid w:val="006157A8"/>
    <w:rsid w:val="006161CD"/>
    <w:rsid w:val="00621504"/>
    <w:rsid w:val="00621C9E"/>
    <w:rsid w:val="006221AE"/>
    <w:rsid w:val="00627286"/>
    <w:rsid w:val="0063177F"/>
    <w:rsid w:val="0063217A"/>
    <w:rsid w:val="00633667"/>
    <w:rsid w:val="006346AC"/>
    <w:rsid w:val="00635014"/>
    <w:rsid w:val="00637B9B"/>
    <w:rsid w:val="00643D30"/>
    <w:rsid w:val="006446D2"/>
    <w:rsid w:val="00644BC8"/>
    <w:rsid w:val="00645C6C"/>
    <w:rsid w:val="00646233"/>
    <w:rsid w:val="0064726A"/>
    <w:rsid w:val="00651C92"/>
    <w:rsid w:val="00651C9D"/>
    <w:rsid w:val="00652FD8"/>
    <w:rsid w:val="00654514"/>
    <w:rsid w:val="006572AC"/>
    <w:rsid w:val="00665D27"/>
    <w:rsid w:val="00667858"/>
    <w:rsid w:val="00673D0C"/>
    <w:rsid w:val="00674C47"/>
    <w:rsid w:val="00675F7F"/>
    <w:rsid w:val="006771D5"/>
    <w:rsid w:val="00683682"/>
    <w:rsid w:val="00683A64"/>
    <w:rsid w:val="00683D46"/>
    <w:rsid w:val="00685FC9"/>
    <w:rsid w:val="00685FCA"/>
    <w:rsid w:val="00687709"/>
    <w:rsid w:val="0069068B"/>
    <w:rsid w:val="0069175C"/>
    <w:rsid w:val="006A3D1F"/>
    <w:rsid w:val="006A61F5"/>
    <w:rsid w:val="006A77E4"/>
    <w:rsid w:val="006B0E58"/>
    <w:rsid w:val="006B13E7"/>
    <w:rsid w:val="006B516A"/>
    <w:rsid w:val="006C0424"/>
    <w:rsid w:val="006C574C"/>
    <w:rsid w:val="006C7626"/>
    <w:rsid w:val="006D1391"/>
    <w:rsid w:val="006D3D1D"/>
    <w:rsid w:val="006E0B63"/>
    <w:rsid w:val="006E1071"/>
    <w:rsid w:val="006E14F9"/>
    <w:rsid w:val="006E206D"/>
    <w:rsid w:val="006E3E56"/>
    <w:rsid w:val="006E44DC"/>
    <w:rsid w:val="006E5E4B"/>
    <w:rsid w:val="006E7595"/>
    <w:rsid w:val="006F085A"/>
    <w:rsid w:val="006F4697"/>
    <w:rsid w:val="006F5A58"/>
    <w:rsid w:val="006F696A"/>
    <w:rsid w:val="00700DE1"/>
    <w:rsid w:val="00700EA1"/>
    <w:rsid w:val="0070294E"/>
    <w:rsid w:val="00705480"/>
    <w:rsid w:val="00707996"/>
    <w:rsid w:val="00714711"/>
    <w:rsid w:val="00714A9F"/>
    <w:rsid w:val="00715C48"/>
    <w:rsid w:val="007176F5"/>
    <w:rsid w:val="00721A9D"/>
    <w:rsid w:val="00722868"/>
    <w:rsid w:val="00723655"/>
    <w:rsid w:val="007240EC"/>
    <w:rsid w:val="007242DA"/>
    <w:rsid w:val="00726199"/>
    <w:rsid w:val="007265E4"/>
    <w:rsid w:val="007312D8"/>
    <w:rsid w:val="0073180B"/>
    <w:rsid w:val="0073374F"/>
    <w:rsid w:val="0073425B"/>
    <w:rsid w:val="00734692"/>
    <w:rsid w:val="00741DCA"/>
    <w:rsid w:val="00745CEC"/>
    <w:rsid w:val="007479DA"/>
    <w:rsid w:val="00751D40"/>
    <w:rsid w:val="00756499"/>
    <w:rsid w:val="00761387"/>
    <w:rsid w:val="00762472"/>
    <w:rsid w:val="007624FC"/>
    <w:rsid w:val="00762D48"/>
    <w:rsid w:val="00764014"/>
    <w:rsid w:val="0076402A"/>
    <w:rsid w:val="00764A83"/>
    <w:rsid w:val="00766BB5"/>
    <w:rsid w:val="007670BE"/>
    <w:rsid w:val="00770664"/>
    <w:rsid w:val="007706C5"/>
    <w:rsid w:val="00773006"/>
    <w:rsid w:val="00774A4D"/>
    <w:rsid w:val="007757A6"/>
    <w:rsid w:val="00780D11"/>
    <w:rsid w:val="0078171C"/>
    <w:rsid w:val="00781778"/>
    <w:rsid w:val="0078405E"/>
    <w:rsid w:val="00784567"/>
    <w:rsid w:val="0079117F"/>
    <w:rsid w:val="00791B5F"/>
    <w:rsid w:val="007A0260"/>
    <w:rsid w:val="007A3F4E"/>
    <w:rsid w:val="007A46E1"/>
    <w:rsid w:val="007A4A5E"/>
    <w:rsid w:val="007A6E1D"/>
    <w:rsid w:val="007B02BA"/>
    <w:rsid w:val="007B05E8"/>
    <w:rsid w:val="007B31BD"/>
    <w:rsid w:val="007B333C"/>
    <w:rsid w:val="007B3AE3"/>
    <w:rsid w:val="007B7172"/>
    <w:rsid w:val="007C14A8"/>
    <w:rsid w:val="007C31F3"/>
    <w:rsid w:val="007C45CC"/>
    <w:rsid w:val="007C6E72"/>
    <w:rsid w:val="007D2D26"/>
    <w:rsid w:val="007D2DAE"/>
    <w:rsid w:val="007D475F"/>
    <w:rsid w:val="007D4CE0"/>
    <w:rsid w:val="007D5397"/>
    <w:rsid w:val="007D6ACC"/>
    <w:rsid w:val="007E2E2B"/>
    <w:rsid w:val="007E36CD"/>
    <w:rsid w:val="007E7A8F"/>
    <w:rsid w:val="007E7EC4"/>
    <w:rsid w:val="007F0949"/>
    <w:rsid w:val="007F0F45"/>
    <w:rsid w:val="007F3462"/>
    <w:rsid w:val="007F4103"/>
    <w:rsid w:val="007F6C85"/>
    <w:rsid w:val="007F72DD"/>
    <w:rsid w:val="00802E73"/>
    <w:rsid w:val="0081273D"/>
    <w:rsid w:val="00812A52"/>
    <w:rsid w:val="00816A69"/>
    <w:rsid w:val="00816BBC"/>
    <w:rsid w:val="00823D82"/>
    <w:rsid w:val="008325AE"/>
    <w:rsid w:val="0083359B"/>
    <w:rsid w:val="00837157"/>
    <w:rsid w:val="00837927"/>
    <w:rsid w:val="0084000A"/>
    <w:rsid w:val="00840340"/>
    <w:rsid w:val="0084093C"/>
    <w:rsid w:val="00841E9E"/>
    <w:rsid w:val="00844D2D"/>
    <w:rsid w:val="0084581B"/>
    <w:rsid w:val="00846A1F"/>
    <w:rsid w:val="00847625"/>
    <w:rsid w:val="00856828"/>
    <w:rsid w:val="0086186B"/>
    <w:rsid w:val="00862E45"/>
    <w:rsid w:val="00863F4F"/>
    <w:rsid w:val="00864087"/>
    <w:rsid w:val="00867EC9"/>
    <w:rsid w:val="00867F62"/>
    <w:rsid w:val="0087739A"/>
    <w:rsid w:val="00881549"/>
    <w:rsid w:val="00882669"/>
    <w:rsid w:val="00885F9F"/>
    <w:rsid w:val="00887FED"/>
    <w:rsid w:val="00890ACF"/>
    <w:rsid w:val="00895374"/>
    <w:rsid w:val="00896A26"/>
    <w:rsid w:val="008A2312"/>
    <w:rsid w:val="008A3C0D"/>
    <w:rsid w:val="008A6124"/>
    <w:rsid w:val="008A6F81"/>
    <w:rsid w:val="008B01C6"/>
    <w:rsid w:val="008B3622"/>
    <w:rsid w:val="008B4558"/>
    <w:rsid w:val="008B5702"/>
    <w:rsid w:val="008C0E25"/>
    <w:rsid w:val="008C1C66"/>
    <w:rsid w:val="008C4C4D"/>
    <w:rsid w:val="008C5E37"/>
    <w:rsid w:val="008D0191"/>
    <w:rsid w:val="008D1EEF"/>
    <w:rsid w:val="008D384A"/>
    <w:rsid w:val="008D44CA"/>
    <w:rsid w:val="008D6290"/>
    <w:rsid w:val="008D7B82"/>
    <w:rsid w:val="008E1B66"/>
    <w:rsid w:val="008E2E06"/>
    <w:rsid w:val="008E576A"/>
    <w:rsid w:val="008E74E7"/>
    <w:rsid w:val="008F04FC"/>
    <w:rsid w:val="008F0732"/>
    <w:rsid w:val="008F3DDE"/>
    <w:rsid w:val="008F50E6"/>
    <w:rsid w:val="008F6226"/>
    <w:rsid w:val="008F6DE4"/>
    <w:rsid w:val="00901672"/>
    <w:rsid w:val="00903057"/>
    <w:rsid w:val="00903B66"/>
    <w:rsid w:val="00903C5C"/>
    <w:rsid w:val="00906424"/>
    <w:rsid w:val="00907E32"/>
    <w:rsid w:val="00910C6D"/>
    <w:rsid w:val="00911D63"/>
    <w:rsid w:val="00912AC9"/>
    <w:rsid w:val="00913F15"/>
    <w:rsid w:val="00916822"/>
    <w:rsid w:val="00916A07"/>
    <w:rsid w:val="00922F20"/>
    <w:rsid w:val="00924B29"/>
    <w:rsid w:val="009257BB"/>
    <w:rsid w:val="00925EF0"/>
    <w:rsid w:val="009261A7"/>
    <w:rsid w:val="00926207"/>
    <w:rsid w:val="00930C18"/>
    <w:rsid w:val="009332E8"/>
    <w:rsid w:val="00936A71"/>
    <w:rsid w:val="009412B2"/>
    <w:rsid w:val="00950540"/>
    <w:rsid w:val="00951617"/>
    <w:rsid w:val="009538DB"/>
    <w:rsid w:val="009542F7"/>
    <w:rsid w:val="009545C2"/>
    <w:rsid w:val="00962A73"/>
    <w:rsid w:val="00963326"/>
    <w:rsid w:val="00964F89"/>
    <w:rsid w:val="00965A1F"/>
    <w:rsid w:val="00967330"/>
    <w:rsid w:val="00967EC9"/>
    <w:rsid w:val="009717AD"/>
    <w:rsid w:val="00971C49"/>
    <w:rsid w:val="00975389"/>
    <w:rsid w:val="00976F24"/>
    <w:rsid w:val="00985EC7"/>
    <w:rsid w:val="009901C4"/>
    <w:rsid w:val="00990EEA"/>
    <w:rsid w:val="00991346"/>
    <w:rsid w:val="009933C6"/>
    <w:rsid w:val="0099380B"/>
    <w:rsid w:val="0099517A"/>
    <w:rsid w:val="009A0B73"/>
    <w:rsid w:val="009A444A"/>
    <w:rsid w:val="009B34DF"/>
    <w:rsid w:val="009B436F"/>
    <w:rsid w:val="009B6A4A"/>
    <w:rsid w:val="009C029C"/>
    <w:rsid w:val="009C02EF"/>
    <w:rsid w:val="009C062E"/>
    <w:rsid w:val="009C1EC0"/>
    <w:rsid w:val="009C242B"/>
    <w:rsid w:val="009C264A"/>
    <w:rsid w:val="009C2DB6"/>
    <w:rsid w:val="009C3088"/>
    <w:rsid w:val="009C31AC"/>
    <w:rsid w:val="009C3C9F"/>
    <w:rsid w:val="009C44FB"/>
    <w:rsid w:val="009C7477"/>
    <w:rsid w:val="009C7B02"/>
    <w:rsid w:val="009D2F83"/>
    <w:rsid w:val="009D3660"/>
    <w:rsid w:val="009E2086"/>
    <w:rsid w:val="009E3D3E"/>
    <w:rsid w:val="009E76A9"/>
    <w:rsid w:val="009E7D1A"/>
    <w:rsid w:val="009F1118"/>
    <w:rsid w:val="009F2074"/>
    <w:rsid w:val="009F2437"/>
    <w:rsid w:val="009F6182"/>
    <w:rsid w:val="00A00D09"/>
    <w:rsid w:val="00A01CBE"/>
    <w:rsid w:val="00A06BF5"/>
    <w:rsid w:val="00A15D9F"/>
    <w:rsid w:val="00A223B2"/>
    <w:rsid w:val="00A23901"/>
    <w:rsid w:val="00A24114"/>
    <w:rsid w:val="00A270E4"/>
    <w:rsid w:val="00A353A7"/>
    <w:rsid w:val="00A36B37"/>
    <w:rsid w:val="00A36C63"/>
    <w:rsid w:val="00A42523"/>
    <w:rsid w:val="00A44188"/>
    <w:rsid w:val="00A44AC9"/>
    <w:rsid w:val="00A455E8"/>
    <w:rsid w:val="00A47E51"/>
    <w:rsid w:val="00A53C7C"/>
    <w:rsid w:val="00A53CF5"/>
    <w:rsid w:val="00A54173"/>
    <w:rsid w:val="00A5578B"/>
    <w:rsid w:val="00A5579B"/>
    <w:rsid w:val="00A5684E"/>
    <w:rsid w:val="00A56900"/>
    <w:rsid w:val="00A56EEB"/>
    <w:rsid w:val="00A5754E"/>
    <w:rsid w:val="00A6223E"/>
    <w:rsid w:val="00A638F7"/>
    <w:rsid w:val="00A668FA"/>
    <w:rsid w:val="00A66CA5"/>
    <w:rsid w:val="00A737E9"/>
    <w:rsid w:val="00A75C16"/>
    <w:rsid w:val="00A764E8"/>
    <w:rsid w:val="00A7655A"/>
    <w:rsid w:val="00A77993"/>
    <w:rsid w:val="00A8007E"/>
    <w:rsid w:val="00A8049D"/>
    <w:rsid w:val="00A91344"/>
    <w:rsid w:val="00A91EC5"/>
    <w:rsid w:val="00A92F4C"/>
    <w:rsid w:val="00A946BA"/>
    <w:rsid w:val="00A97505"/>
    <w:rsid w:val="00A9768C"/>
    <w:rsid w:val="00AA0737"/>
    <w:rsid w:val="00AA1E07"/>
    <w:rsid w:val="00AA6A81"/>
    <w:rsid w:val="00AA760A"/>
    <w:rsid w:val="00AB13A3"/>
    <w:rsid w:val="00AB197C"/>
    <w:rsid w:val="00AB40DD"/>
    <w:rsid w:val="00AB4B24"/>
    <w:rsid w:val="00AB6F29"/>
    <w:rsid w:val="00AC35B2"/>
    <w:rsid w:val="00AC484C"/>
    <w:rsid w:val="00AC5619"/>
    <w:rsid w:val="00AD1ED8"/>
    <w:rsid w:val="00AD33CE"/>
    <w:rsid w:val="00AD7926"/>
    <w:rsid w:val="00AE04DD"/>
    <w:rsid w:val="00AE311B"/>
    <w:rsid w:val="00AE3D51"/>
    <w:rsid w:val="00AE469B"/>
    <w:rsid w:val="00AE4A88"/>
    <w:rsid w:val="00AE6F38"/>
    <w:rsid w:val="00AE78D5"/>
    <w:rsid w:val="00AF5F0E"/>
    <w:rsid w:val="00AF65A8"/>
    <w:rsid w:val="00AF665D"/>
    <w:rsid w:val="00B00015"/>
    <w:rsid w:val="00B02CD7"/>
    <w:rsid w:val="00B03FFE"/>
    <w:rsid w:val="00B047D8"/>
    <w:rsid w:val="00B05122"/>
    <w:rsid w:val="00B05E07"/>
    <w:rsid w:val="00B17281"/>
    <w:rsid w:val="00B2297A"/>
    <w:rsid w:val="00B26B7D"/>
    <w:rsid w:val="00B325E6"/>
    <w:rsid w:val="00B3731B"/>
    <w:rsid w:val="00B4477D"/>
    <w:rsid w:val="00B5010F"/>
    <w:rsid w:val="00B5015E"/>
    <w:rsid w:val="00B51C37"/>
    <w:rsid w:val="00B5201A"/>
    <w:rsid w:val="00B53290"/>
    <w:rsid w:val="00B54248"/>
    <w:rsid w:val="00B5453B"/>
    <w:rsid w:val="00B54A0C"/>
    <w:rsid w:val="00B5636D"/>
    <w:rsid w:val="00B603EC"/>
    <w:rsid w:val="00B625D6"/>
    <w:rsid w:val="00B62C93"/>
    <w:rsid w:val="00B73534"/>
    <w:rsid w:val="00B75002"/>
    <w:rsid w:val="00B80903"/>
    <w:rsid w:val="00B81018"/>
    <w:rsid w:val="00B812C0"/>
    <w:rsid w:val="00B837F7"/>
    <w:rsid w:val="00B84958"/>
    <w:rsid w:val="00B84BCE"/>
    <w:rsid w:val="00B850A2"/>
    <w:rsid w:val="00B85288"/>
    <w:rsid w:val="00B85608"/>
    <w:rsid w:val="00B85B91"/>
    <w:rsid w:val="00B8646C"/>
    <w:rsid w:val="00B9018F"/>
    <w:rsid w:val="00B903F0"/>
    <w:rsid w:val="00B91057"/>
    <w:rsid w:val="00B92004"/>
    <w:rsid w:val="00B95C7E"/>
    <w:rsid w:val="00B97A09"/>
    <w:rsid w:val="00B97D18"/>
    <w:rsid w:val="00BA16D6"/>
    <w:rsid w:val="00BA260A"/>
    <w:rsid w:val="00BA7E9E"/>
    <w:rsid w:val="00BB37EC"/>
    <w:rsid w:val="00BB7DFA"/>
    <w:rsid w:val="00BC4980"/>
    <w:rsid w:val="00BC58F1"/>
    <w:rsid w:val="00BC6CE1"/>
    <w:rsid w:val="00BD1D0A"/>
    <w:rsid w:val="00BD3611"/>
    <w:rsid w:val="00BD4769"/>
    <w:rsid w:val="00BE2343"/>
    <w:rsid w:val="00BE4770"/>
    <w:rsid w:val="00BE61A2"/>
    <w:rsid w:val="00BE67A6"/>
    <w:rsid w:val="00BE68F2"/>
    <w:rsid w:val="00BF1129"/>
    <w:rsid w:val="00BF255F"/>
    <w:rsid w:val="00BF5319"/>
    <w:rsid w:val="00BF6059"/>
    <w:rsid w:val="00C01294"/>
    <w:rsid w:val="00C01D89"/>
    <w:rsid w:val="00C02C5F"/>
    <w:rsid w:val="00C03E70"/>
    <w:rsid w:val="00C05880"/>
    <w:rsid w:val="00C05D7C"/>
    <w:rsid w:val="00C06484"/>
    <w:rsid w:val="00C13382"/>
    <w:rsid w:val="00C152FA"/>
    <w:rsid w:val="00C20B06"/>
    <w:rsid w:val="00C21857"/>
    <w:rsid w:val="00C21EBC"/>
    <w:rsid w:val="00C244EB"/>
    <w:rsid w:val="00C26D84"/>
    <w:rsid w:val="00C27B09"/>
    <w:rsid w:val="00C307ED"/>
    <w:rsid w:val="00C34449"/>
    <w:rsid w:val="00C34D68"/>
    <w:rsid w:val="00C366C0"/>
    <w:rsid w:val="00C3709B"/>
    <w:rsid w:val="00C37951"/>
    <w:rsid w:val="00C436C2"/>
    <w:rsid w:val="00C466FA"/>
    <w:rsid w:val="00C47336"/>
    <w:rsid w:val="00C47915"/>
    <w:rsid w:val="00C5249B"/>
    <w:rsid w:val="00C5372D"/>
    <w:rsid w:val="00C53CC1"/>
    <w:rsid w:val="00C561FB"/>
    <w:rsid w:val="00C57693"/>
    <w:rsid w:val="00C60E78"/>
    <w:rsid w:val="00C61E92"/>
    <w:rsid w:val="00C640ED"/>
    <w:rsid w:val="00C64229"/>
    <w:rsid w:val="00C65B40"/>
    <w:rsid w:val="00C65FA9"/>
    <w:rsid w:val="00C66CD5"/>
    <w:rsid w:val="00C70026"/>
    <w:rsid w:val="00C70AA1"/>
    <w:rsid w:val="00C71A0D"/>
    <w:rsid w:val="00C7522E"/>
    <w:rsid w:val="00C75FD0"/>
    <w:rsid w:val="00C76AEB"/>
    <w:rsid w:val="00C77DB2"/>
    <w:rsid w:val="00C804F0"/>
    <w:rsid w:val="00C84853"/>
    <w:rsid w:val="00C84EE7"/>
    <w:rsid w:val="00C86E1D"/>
    <w:rsid w:val="00C909A1"/>
    <w:rsid w:val="00C95B37"/>
    <w:rsid w:val="00C96378"/>
    <w:rsid w:val="00C96B9B"/>
    <w:rsid w:val="00C97B31"/>
    <w:rsid w:val="00C97F88"/>
    <w:rsid w:val="00CA0BD8"/>
    <w:rsid w:val="00CA1CC0"/>
    <w:rsid w:val="00CA2557"/>
    <w:rsid w:val="00CA2ECA"/>
    <w:rsid w:val="00CA54C4"/>
    <w:rsid w:val="00CA6CC9"/>
    <w:rsid w:val="00CB02E9"/>
    <w:rsid w:val="00CB0771"/>
    <w:rsid w:val="00CB24B8"/>
    <w:rsid w:val="00CB2BE9"/>
    <w:rsid w:val="00CB5B73"/>
    <w:rsid w:val="00CB5CA0"/>
    <w:rsid w:val="00CB6506"/>
    <w:rsid w:val="00CB6EB3"/>
    <w:rsid w:val="00CB7592"/>
    <w:rsid w:val="00CC0EC4"/>
    <w:rsid w:val="00CC1725"/>
    <w:rsid w:val="00CC23BE"/>
    <w:rsid w:val="00CC3DBA"/>
    <w:rsid w:val="00CC4773"/>
    <w:rsid w:val="00CC6C90"/>
    <w:rsid w:val="00CC755D"/>
    <w:rsid w:val="00CC7E2D"/>
    <w:rsid w:val="00CD280F"/>
    <w:rsid w:val="00CD2B89"/>
    <w:rsid w:val="00CD3D81"/>
    <w:rsid w:val="00CE17C9"/>
    <w:rsid w:val="00CE2B24"/>
    <w:rsid w:val="00CE2FB1"/>
    <w:rsid w:val="00CE64AA"/>
    <w:rsid w:val="00CE6F57"/>
    <w:rsid w:val="00CF1477"/>
    <w:rsid w:val="00CF2D47"/>
    <w:rsid w:val="00CF7751"/>
    <w:rsid w:val="00D00690"/>
    <w:rsid w:val="00D00AB7"/>
    <w:rsid w:val="00D01371"/>
    <w:rsid w:val="00D0220C"/>
    <w:rsid w:val="00D02405"/>
    <w:rsid w:val="00D07F83"/>
    <w:rsid w:val="00D1065C"/>
    <w:rsid w:val="00D116E4"/>
    <w:rsid w:val="00D11725"/>
    <w:rsid w:val="00D13E08"/>
    <w:rsid w:val="00D16F94"/>
    <w:rsid w:val="00D17C9F"/>
    <w:rsid w:val="00D17D04"/>
    <w:rsid w:val="00D22412"/>
    <w:rsid w:val="00D248A5"/>
    <w:rsid w:val="00D25AFA"/>
    <w:rsid w:val="00D26B35"/>
    <w:rsid w:val="00D319E0"/>
    <w:rsid w:val="00D34009"/>
    <w:rsid w:val="00D35D4D"/>
    <w:rsid w:val="00D414A9"/>
    <w:rsid w:val="00D43A45"/>
    <w:rsid w:val="00D45311"/>
    <w:rsid w:val="00D458DD"/>
    <w:rsid w:val="00D4699E"/>
    <w:rsid w:val="00D51B47"/>
    <w:rsid w:val="00D52571"/>
    <w:rsid w:val="00D54474"/>
    <w:rsid w:val="00D5614A"/>
    <w:rsid w:val="00D561F2"/>
    <w:rsid w:val="00D57231"/>
    <w:rsid w:val="00D60C59"/>
    <w:rsid w:val="00D6565D"/>
    <w:rsid w:val="00D670F5"/>
    <w:rsid w:val="00D71817"/>
    <w:rsid w:val="00D71F84"/>
    <w:rsid w:val="00D71FE3"/>
    <w:rsid w:val="00D767FA"/>
    <w:rsid w:val="00D7715C"/>
    <w:rsid w:val="00D77F74"/>
    <w:rsid w:val="00D80E4E"/>
    <w:rsid w:val="00D84730"/>
    <w:rsid w:val="00D85B07"/>
    <w:rsid w:val="00D85D0B"/>
    <w:rsid w:val="00D877B3"/>
    <w:rsid w:val="00D962B5"/>
    <w:rsid w:val="00D96B91"/>
    <w:rsid w:val="00D975CB"/>
    <w:rsid w:val="00DA05F6"/>
    <w:rsid w:val="00DA0D39"/>
    <w:rsid w:val="00DA19E5"/>
    <w:rsid w:val="00DA4308"/>
    <w:rsid w:val="00DA759C"/>
    <w:rsid w:val="00DB0EA6"/>
    <w:rsid w:val="00DB1CF3"/>
    <w:rsid w:val="00DB29FD"/>
    <w:rsid w:val="00DB41D0"/>
    <w:rsid w:val="00DB52ED"/>
    <w:rsid w:val="00DB75D1"/>
    <w:rsid w:val="00DC0F5A"/>
    <w:rsid w:val="00DC27C4"/>
    <w:rsid w:val="00DC4CBC"/>
    <w:rsid w:val="00DC6131"/>
    <w:rsid w:val="00DC7112"/>
    <w:rsid w:val="00DC722C"/>
    <w:rsid w:val="00DD1CC3"/>
    <w:rsid w:val="00DD3615"/>
    <w:rsid w:val="00DD5EFE"/>
    <w:rsid w:val="00DE03F8"/>
    <w:rsid w:val="00DE06DE"/>
    <w:rsid w:val="00DE0B60"/>
    <w:rsid w:val="00DE1E1C"/>
    <w:rsid w:val="00DE2D4A"/>
    <w:rsid w:val="00DE5864"/>
    <w:rsid w:val="00DE6246"/>
    <w:rsid w:val="00DE7755"/>
    <w:rsid w:val="00DF1755"/>
    <w:rsid w:val="00DF2AFD"/>
    <w:rsid w:val="00DF3BED"/>
    <w:rsid w:val="00DF7F48"/>
    <w:rsid w:val="00E00882"/>
    <w:rsid w:val="00E04216"/>
    <w:rsid w:val="00E04ED4"/>
    <w:rsid w:val="00E065C3"/>
    <w:rsid w:val="00E07326"/>
    <w:rsid w:val="00E07670"/>
    <w:rsid w:val="00E10C85"/>
    <w:rsid w:val="00E10D85"/>
    <w:rsid w:val="00E119AA"/>
    <w:rsid w:val="00E11B5D"/>
    <w:rsid w:val="00E13419"/>
    <w:rsid w:val="00E15CCA"/>
    <w:rsid w:val="00E20291"/>
    <w:rsid w:val="00E22DF5"/>
    <w:rsid w:val="00E23973"/>
    <w:rsid w:val="00E26F37"/>
    <w:rsid w:val="00E27717"/>
    <w:rsid w:val="00E27C2A"/>
    <w:rsid w:val="00E30A66"/>
    <w:rsid w:val="00E31902"/>
    <w:rsid w:val="00E331B3"/>
    <w:rsid w:val="00E402DD"/>
    <w:rsid w:val="00E4152A"/>
    <w:rsid w:val="00E416FC"/>
    <w:rsid w:val="00E43F05"/>
    <w:rsid w:val="00E471A8"/>
    <w:rsid w:val="00E503C8"/>
    <w:rsid w:val="00E504FE"/>
    <w:rsid w:val="00E52B9D"/>
    <w:rsid w:val="00E52F26"/>
    <w:rsid w:val="00E547F7"/>
    <w:rsid w:val="00E5490A"/>
    <w:rsid w:val="00E5598C"/>
    <w:rsid w:val="00E56A7B"/>
    <w:rsid w:val="00E57D13"/>
    <w:rsid w:val="00E629CB"/>
    <w:rsid w:val="00E64356"/>
    <w:rsid w:val="00E72405"/>
    <w:rsid w:val="00E745B9"/>
    <w:rsid w:val="00E75250"/>
    <w:rsid w:val="00E8020E"/>
    <w:rsid w:val="00E8134C"/>
    <w:rsid w:val="00E83C90"/>
    <w:rsid w:val="00E83D6E"/>
    <w:rsid w:val="00E84B3A"/>
    <w:rsid w:val="00E85478"/>
    <w:rsid w:val="00E85E0C"/>
    <w:rsid w:val="00E877F6"/>
    <w:rsid w:val="00E908E5"/>
    <w:rsid w:val="00E94CD2"/>
    <w:rsid w:val="00EA2EBB"/>
    <w:rsid w:val="00EA3684"/>
    <w:rsid w:val="00EA4774"/>
    <w:rsid w:val="00EA4A4F"/>
    <w:rsid w:val="00EA60CF"/>
    <w:rsid w:val="00EA6525"/>
    <w:rsid w:val="00EA71EB"/>
    <w:rsid w:val="00EB1E67"/>
    <w:rsid w:val="00EB35E5"/>
    <w:rsid w:val="00EB6A0B"/>
    <w:rsid w:val="00EB7181"/>
    <w:rsid w:val="00EC6564"/>
    <w:rsid w:val="00ED286E"/>
    <w:rsid w:val="00ED35FE"/>
    <w:rsid w:val="00ED5C47"/>
    <w:rsid w:val="00EE0CF6"/>
    <w:rsid w:val="00EE0DEF"/>
    <w:rsid w:val="00EE2851"/>
    <w:rsid w:val="00EE2A15"/>
    <w:rsid w:val="00EE4470"/>
    <w:rsid w:val="00EE5303"/>
    <w:rsid w:val="00EE58AB"/>
    <w:rsid w:val="00EE6593"/>
    <w:rsid w:val="00EF28FB"/>
    <w:rsid w:val="00EF4D57"/>
    <w:rsid w:val="00EF71DA"/>
    <w:rsid w:val="00EF72D3"/>
    <w:rsid w:val="00EF79DC"/>
    <w:rsid w:val="00F00AC4"/>
    <w:rsid w:val="00F0208B"/>
    <w:rsid w:val="00F03BDA"/>
    <w:rsid w:val="00F054F9"/>
    <w:rsid w:val="00F0551A"/>
    <w:rsid w:val="00F06EE1"/>
    <w:rsid w:val="00F07599"/>
    <w:rsid w:val="00F1138C"/>
    <w:rsid w:val="00F12754"/>
    <w:rsid w:val="00F16BCF"/>
    <w:rsid w:val="00F20308"/>
    <w:rsid w:val="00F23759"/>
    <w:rsid w:val="00F265B1"/>
    <w:rsid w:val="00F3093A"/>
    <w:rsid w:val="00F30C56"/>
    <w:rsid w:val="00F30D97"/>
    <w:rsid w:val="00F30F1B"/>
    <w:rsid w:val="00F324B7"/>
    <w:rsid w:val="00F32F7C"/>
    <w:rsid w:val="00F330E7"/>
    <w:rsid w:val="00F379E2"/>
    <w:rsid w:val="00F37EFF"/>
    <w:rsid w:val="00F4014F"/>
    <w:rsid w:val="00F41393"/>
    <w:rsid w:val="00F420E2"/>
    <w:rsid w:val="00F45E19"/>
    <w:rsid w:val="00F46B88"/>
    <w:rsid w:val="00F51BCF"/>
    <w:rsid w:val="00F526BB"/>
    <w:rsid w:val="00F527AD"/>
    <w:rsid w:val="00F55D0D"/>
    <w:rsid w:val="00F60405"/>
    <w:rsid w:val="00F66AA5"/>
    <w:rsid w:val="00F76057"/>
    <w:rsid w:val="00F80AA7"/>
    <w:rsid w:val="00F8290C"/>
    <w:rsid w:val="00F83175"/>
    <w:rsid w:val="00F8480F"/>
    <w:rsid w:val="00F865D4"/>
    <w:rsid w:val="00F8760B"/>
    <w:rsid w:val="00F925CF"/>
    <w:rsid w:val="00F932CB"/>
    <w:rsid w:val="00F93401"/>
    <w:rsid w:val="00F94524"/>
    <w:rsid w:val="00F97BAA"/>
    <w:rsid w:val="00FA3BFB"/>
    <w:rsid w:val="00FA45A8"/>
    <w:rsid w:val="00FB007B"/>
    <w:rsid w:val="00FB3237"/>
    <w:rsid w:val="00FB4A9A"/>
    <w:rsid w:val="00FB54E5"/>
    <w:rsid w:val="00FB62E8"/>
    <w:rsid w:val="00FC1862"/>
    <w:rsid w:val="00FC4EB2"/>
    <w:rsid w:val="00FC654F"/>
    <w:rsid w:val="00FC6DD3"/>
    <w:rsid w:val="00FC74A5"/>
    <w:rsid w:val="00FD088C"/>
    <w:rsid w:val="00FD1479"/>
    <w:rsid w:val="00FD5EA2"/>
    <w:rsid w:val="00FD6224"/>
    <w:rsid w:val="00FE03FE"/>
    <w:rsid w:val="00FE1770"/>
    <w:rsid w:val="00FE2ED7"/>
    <w:rsid w:val="00FE3CC1"/>
    <w:rsid w:val="00FE463D"/>
    <w:rsid w:val="00FF12C0"/>
    <w:rsid w:val="00FF1622"/>
    <w:rsid w:val="00FF1D34"/>
    <w:rsid w:val="00FF29CD"/>
    <w:rsid w:val="00FF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Ольга Валериевна</dc:creator>
  <cp:lastModifiedBy>Оксана</cp:lastModifiedBy>
  <cp:revision>2</cp:revision>
  <cp:lastPrinted>2018-01-31T06:05:00Z</cp:lastPrinted>
  <dcterms:created xsi:type="dcterms:W3CDTF">2018-02-09T08:15:00Z</dcterms:created>
  <dcterms:modified xsi:type="dcterms:W3CDTF">2018-02-09T08:15:00Z</dcterms:modified>
</cp:coreProperties>
</file>